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C8" w:rsidRDefault="00F242C8" w:rsidP="00F242C8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845820" cy="77279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2C8" w:rsidRDefault="00F242C8" w:rsidP="00F242C8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</w:p>
    <w:p w:rsidR="00F242C8" w:rsidRDefault="00F242C8" w:rsidP="00F242C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F242C8" w:rsidRDefault="00F242C8" w:rsidP="00F242C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F242C8" w:rsidRDefault="00F242C8" w:rsidP="00F242C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F242C8" w:rsidRDefault="00F242C8" w:rsidP="00F242C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Pályázati bizottság a programok/projektumok serkentésére  és  az eszközök hiányzó  részének finanszírozására  Zenta község számára közérdekű  programokra/projektumokra, amelyeket   a  mezőgazdaság- és vidékfejlesztés terén az egyesületek valósítanak  meg</w:t>
      </w:r>
    </w:p>
    <w:p w:rsidR="00F242C8" w:rsidRDefault="00F242C8" w:rsidP="00F242C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320-7/2022-II</w:t>
      </w:r>
    </w:p>
    <w:p w:rsidR="00F242C8" w:rsidRDefault="00F242C8" w:rsidP="00F242C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 2022.10.17. </w:t>
      </w:r>
    </w:p>
    <w:p w:rsidR="00F242C8" w:rsidRDefault="00F242C8" w:rsidP="00F242C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a </w:t>
      </w:r>
    </w:p>
    <w:p w:rsidR="00F242C8" w:rsidRDefault="00F242C8" w:rsidP="00F242C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F242C8" w:rsidRDefault="00F242C8" w:rsidP="00F242C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 egyesületek által    a  közérdekű  programok   serkentésére  az eszközökről vagy a hiányzó eszközök részének   a  finanszírozásáról szóló  Kormányrendelet (az SZK Hivatalos Közlönye,  16/2018. sz.) 9. szakasza, az egyesületek által a közérdekű programokra  a serkentő  eszközök,  vagy az eszközök hiányzó része odaítélésének eljárásáról és  ellenőrzéséről szóló rendelet (Zenta Község Hivatalos Lapja,  31/2021. sz.) 17. szakasza alapján,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a pályázati bizottság a  programok/projektumok serkentésére  és  az eszközök hiányzó  részének finanszírozására  Zenta község számára közérdekű  programokra/projektumokra, amelyeket  a  mezőgazdaság- és vidékfejlesztés terén az egyesületek valósítanak  meg,  a 2022.10.17-én tartott  ülésén megállapítja az</w:t>
      </w:r>
    </w:p>
    <w:p w:rsidR="00F242C8" w:rsidRDefault="00F242C8" w:rsidP="00F242C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242C8" w:rsidRDefault="00F242C8" w:rsidP="00F242C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242C8" w:rsidRDefault="00F242C8" w:rsidP="00F242C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ÉRTÉKELÉSI ÉS RANGSOROLÁSI  JEGYZÉKET</w:t>
      </w:r>
    </w:p>
    <w:p w:rsidR="00F242C8" w:rsidRDefault="00F242C8" w:rsidP="00F242C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NYILVÁNOS PÁLYÁZATRA BENYÚJTOTT ZENTA  KÖZSÉG SZÁMÁRA AZ EGYESÜLETEK ÁLTAL   MEGVALÓSÍTOTT   PROGRAMOK/PROJEKTUMOK SERKENTŐ ESZKÖZEIRE VAGY  AZ ESZKÖZÖK HIÁNYZÓ RÉSZÉNEK A  FINANSZÍROZÁSÁRA  A  MEZŐGAZDASÁG- ÉS VIDÉKFEJLESZTÉS TERÉN </w:t>
      </w:r>
    </w:p>
    <w:p w:rsidR="00F242C8" w:rsidRDefault="00F242C8" w:rsidP="00F242C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242C8" w:rsidRPr="00B46788" w:rsidRDefault="00F242C8" w:rsidP="00F242C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sr-Cyrl-CS"/>
        </w:rPr>
      </w:pPr>
      <w:r>
        <w:t xml:space="preserve">ÉRTÉKELT  ÉS  RANGSOROLT PROGRAMOK: </w:t>
      </w:r>
    </w:p>
    <w:p w:rsidR="00F242C8" w:rsidRPr="00B46788" w:rsidRDefault="00F242C8" w:rsidP="00F242C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sr-Cyrl-CS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1653"/>
        <w:gridCol w:w="1970"/>
        <w:gridCol w:w="1266"/>
      </w:tblGrid>
      <w:tr w:rsidR="00F242C8" w:rsidRPr="00B46788" w:rsidTr="0021468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42C8" w:rsidRPr="00976FD4" w:rsidRDefault="00F242C8" w:rsidP="00214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42C8" w:rsidRPr="00976FD4" w:rsidRDefault="00F242C8" w:rsidP="00214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Iktatószám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42C8" w:rsidRPr="00976FD4" w:rsidRDefault="00F242C8" w:rsidP="00214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Az egyesület neve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42C8" w:rsidRPr="00976FD4" w:rsidRDefault="00F242C8" w:rsidP="00214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Programnév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42C8" w:rsidRPr="00976FD4" w:rsidRDefault="00F242C8" w:rsidP="00214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Programérték (az eszközök javasolt  összege)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42C8" w:rsidRPr="00976FD4" w:rsidRDefault="00F242C8" w:rsidP="0021468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Pontszám</w:t>
            </w:r>
          </w:p>
        </w:tc>
      </w:tr>
      <w:tr w:rsidR="00F242C8" w:rsidRPr="00F368C3" w:rsidTr="0021468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2C8" w:rsidRPr="00F368C3" w:rsidRDefault="00F242C8" w:rsidP="00214688">
            <w:pPr>
              <w:autoSpaceDE w:val="0"/>
              <w:autoSpaceDN w:val="0"/>
              <w:adjustRightInd w:val="0"/>
              <w:jc w:val="center"/>
            </w:pPr>
            <w:r w:rsidRPr="00F368C3"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2C8" w:rsidRPr="00F368C3" w:rsidRDefault="00F242C8" w:rsidP="00F242C8">
            <w:pPr>
              <w:autoSpaceDE w:val="0"/>
              <w:autoSpaceDN w:val="0"/>
              <w:adjustRightInd w:val="0"/>
              <w:jc w:val="center"/>
            </w:pPr>
            <w:r w:rsidRPr="00F368C3">
              <w:t>2022.02.</w:t>
            </w:r>
            <w:r>
              <w:t xml:space="preserve">01. 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42C8" w:rsidRPr="00F368C3" w:rsidRDefault="00F242C8" w:rsidP="00214688">
            <w:r w:rsidRPr="00F368C3">
              <w:t>Удружење  пољопривредника  Сента</w:t>
            </w:r>
          </w:p>
          <w:p w:rsidR="00F242C8" w:rsidRPr="00F368C3" w:rsidRDefault="00F242C8" w:rsidP="00214688"/>
          <w:p w:rsidR="00F242C8" w:rsidRPr="00F368C3" w:rsidRDefault="00F242C8" w:rsidP="00214688">
            <w:r w:rsidRPr="00F368C3">
              <w:t>Zentai Gazdakör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42C8" w:rsidRPr="00F368C3" w:rsidRDefault="00F242C8" w:rsidP="00214688">
            <w:pPr>
              <w:jc w:val="center"/>
            </w:pPr>
            <w:r w:rsidRPr="00F368C3">
              <w:t>A regisztrált gazdaságok szolgálatában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242C8" w:rsidRPr="00F368C3" w:rsidRDefault="00F242C8" w:rsidP="00214688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F242C8" w:rsidRPr="00F368C3" w:rsidRDefault="00F242C8" w:rsidP="00214688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F242C8" w:rsidRPr="00F368C3" w:rsidRDefault="00F242C8" w:rsidP="00214688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F242C8" w:rsidRPr="00F368C3" w:rsidRDefault="00F242C8" w:rsidP="00214688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 w:rsidRPr="00F368C3">
              <w:t>1.440.000,00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242C8" w:rsidRPr="00F368C3" w:rsidRDefault="00F242C8" w:rsidP="00214688">
            <w:pPr>
              <w:jc w:val="center"/>
            </w:pPr>
            <w:r>
              <w:t>80</w:t>
            </w:r>
          </w:p>
        </w:tc>
      </w:tr>
      <w:tr w:rsidR="00F242C8" w:rsidRPr="00F368C3" w:rsidTr="0021468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2C8" w:rsidRPr="00F368C3" w:rsidRDefault="00F242C8" w:rsidP="00214688">
            <w:pPr>
              <w:autoSpaceDE w:val="0"/>
              <w:autoSpaceDN w:val="0"/>
              <w:adjustRightInd w:val="0"/>
              <w:jc w:val="center"/>
            </w:pPr>
            <w:r w:rsidRPr="00F368C3"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2C8" w:rsidRPr="00F368C3" w:rsidRDefault="00F242C8" w:rsidP="00F242C8">
            <w:pPr>
              <w:autoSpaceDE w:val="0"/>
              <w:autoSpaceDN w:val="0"/>
              <w:adjustRightInd w:val="0"/>
              <w:jc w:val="center"/>
            </w:pPr>
            <w:r w:rsidRPr="00F368C3">
              <w:t xml:space="preserve"> 2022. 02.</w:t>
            </w:r>
            <w:r>
              <w:t xml:space="preserve">21. 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42C8" w:rsidRPr="00F368C3" w:rsidRDefault="00F242C8" w:rsidP="00214688">
            <w:r w:rsidRPr="00F368C3">
              <w:t>Прво аматерско удружење кувара Сента</w:t>
            </w:r>
          </w:p>
          <w:p w:rsidR="00F242C8" w:rsidRPr="00F368C3" w:rsidRDefault="00F242C8" w:rsidP="00214688"/>
          <w:p w:rsidR="00F242C8" w:rsidRPr="00F368C3" w:rsidRDefault="00F242C8" w:rsidP="00214688">
            <w:r w:rsidRPr="00F368C3">
              <w:t xml:space="preserve">Első Zentai </w:t>
            </w:r>
            <w:r>
              <w:lastRenderedPageBreak/>
              <w:t>Amatőr  Sza</w:t>
            </w:r>
            <w:r w:rsidRPr="00F368C3">
              <w:t>kácsok Egyesülete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42C8" w:rsidRDefault="00F242C8" w:rsidP="00214688">
            <w:pPr>
              <w:jc w:val="center"/>
            </w:pPr>
            <w:r w:rsidRPr="00F368C3">
              <w:lastRenderedPageBreak/>
              <w:t>Развој руралног аматерског кулинарства</w:t>
            </w:r>
          </w:p>
          <w:p w:rsidR="00F242C8" w:rsidRDefault="00F242C8" w:rsidP="00214688">
            <w:pPr>
              <w:jc w:val="center"/>
            </w:pPr>
          </w:p>
          <w:p w:rsidR="00F242C8" w:rsidRDefault="00F242C8" w:rsidP="00214688">
            <w:pPr>
              <w:jc w:val="center"/>
            </w:pPr>
            <w:r>
              <w:t xml:space="preserve">Az amatőr  </w:t>
            </w:r>
            <w:r>
              <w:lastRenderedPageBreak/>
              <w:t xml:space="preserve">vidéki főzés  </w:t>
            </w:r>
          </w:p>
          <w:p w:rsidR="00F242C8" w:rsidRPr="00F368C3" w:rsidRDefault="00F242C8" w:rsidP="00214688">
            <w:pPr>
              <w:jc w:val="center"/>
            </w:pPr>
            <w:r>
              <w:t>fejlesztése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242C8" w:rsidRPr="00F368C3" w:rsidRDefault="00F242C8" w:rsidP="00214688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F242C8" w:rsidRPr="00F368C3" w:rsidRDefault="00F242C8" w:rsidP="00214688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 w:rsidRPr="00F368C3">
              <w:t>115.000,00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242C8" w:rsidRPr="00F368C3" w:rsidRDefault="00F242C8" w:rsidP="00214688">
            <w:pPr>
              <w:jc w:val="center"/>
            </w:pPr>
            <w:r>
              <w:t>60</w:t>
            </w:r>
          </w:p>
        </w:tc>
      </w:tr>
      <w:tr w:rsidR="00F242C8" w:rsidRPr="00F368C3" w:rsidTr="0021468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2C8" w:rsidRPr="00F368C3" w:rsidRDefault="00F242C8" w:rsidP="00214688">
            <w:pPr>
              <w:autoSpaceDE w:val="0"/>
              <w:autoSpaceDN w:val="0"/>
              <w:adjustRightInd w:val="0"/>
              <w:jc w:val="center"/>
            </w:pPr>
            <w:r w:rsidRPr="00F368C3">
              <w:lastRenderedPageBreak/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2C8" w:rsidRPr="00F368C3" w:rsidRDefault="00F242C8" w:rsidP="00F242C8">
            <w:pPr>
              <w:autoSpaceDE w:val="0"/>
              <w:autoSpaceDN w:val="0"/>
              <w:adjustRightInd w:val="0"/>
              <w:jc w:val="center"/>
            </w:pPr>
            <w:r w:rsidRPr="00F368C3">
              <w:t>2022.02.</w:t>
            </w:r>
            <w:r>
              <w:t>24.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42C8" w:rsidRPr="00F368C3" w:rsidRDefault="00F242C8" w:rsidP="00214688">
            <w:r w:rsidRPr="00F368C3">
              <w:t>Удружење коњички и фијакерски клуб</w:t>
            </w:r>
          </w:p>
          <w:p w:rsidR="00F242C8" w:rsidRPr="00F368C3" w:rsidRDefault="00F242C8" w:rsidP="00214688"/>
          <w:p w:rsidR="00F242C8" w:rsidRPr="00F368C3" w:rsidRDefault="00F242C8" w:rsidP="00214688">
            <w:r w:rsidRPr="00F368C3">
              <w:t>Táltos-Lovas és Fiákeros Klub Zenta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42C8" w:rsidRPr="00F368C3" w:rsidRDefault="00F242C8" w:rsidP="00214688">
            <w:r w:rsidRPr="00F368C3">
              <w:t>XV lovas</w:t>
            </w:r>
            <w:r>
              <w:t xml:space="preserve"> </w:t>
            </w:r>
            <w:r w:rsidRPr="00F368C3">
              <w:t>találkozó és pörköltfőző verseny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242C8" w:rsidRPr="00F368C3" w:rsidRDefault="00F242C8" w:rsidP="00214688">
            <w:pPr>
              <w:jc w:val="center"/>
            </w:pPr>
            <w:r w:rsidRPr="00F368C3">
              <w:t>35.000,00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242C8" w:rsidRPr="00F368C3" w:rsidRDefault="00F242C8" w:rsidP="00214688">
            <w:pPr>
              <w:jc w:val="center"/>
            </w:pPr>
            <w:r>
              <w:t>60</w:t>
            </w:r>
          </w:p>
        </w:tc>
      </w:tr>
      <w:tr w:rsidR="00F242C8" w:rsidRPr="00F368C3" w:rsidTr="0021468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2C8" w:rsidRPr="00F368C3" w:rsidRDefault="00F242C8" w:rsidP="00214688">
            <w:pPr>
              <w:autoSpaceDE w:val="0"/>
              <w:autoSpaceDN w:val="0"/>
              <w:adjustRightInd w:val="0"/>
              <w:jc w:val="center"/>
            </w:pPr>
            <w:r w:rsidRPr="00F368C3"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2C8" w:rsidRPr="00F368C3" w:rsidRDefault="00F242C8" w:rsidP="00F242C8">
            <w:pPr>
              <w:autoSpaceDE w:val="0"/>
              <w:autoSpaceDN w:val="0"/>
              <w:adjustRightInd w:val="0"/>
              <w:jc w:val="center"/>
            </w:pPr>
            <w:r w:rsidRPr="00F368C3">
              <w:t>2022</w:t>
            </w:r>
            <w:r>
              <w:t>.</w:t>
            </w:r>
            <w:r w:rsidRPr="00F368C3">
              <w:t>02.</w:t>
            </w:r>
            <w:r>
              <w:t>28.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42C8" w:rsidRPr="00F368C3" w:rsidRDefault="00F242C8" w:rsidP="00214688">
            <w:r w:rsidRPr="00F368C3">
              <w:t>Удружење „За наше мало село Кеви”</w:t>
            </w:r>
          </w:p>
          <w:p w:rsidR="00F242C8" w:rsidRPr="00F368C3" w:rsidRDefault="00F242C8" w:rsidP="00214688"/>
          <w:p w:rsidR="00F242C8" w:rsidRPr="00F368C3" w:rsidRDefault="00F242C8" w:rsidP="00214688">
            <w:r w:rsidRPr="00F368C3">
              <w:t>Egyesület  „А mi kis falunkért – Kevi“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42C8" w:rsidRDefault="00F242C8" w:rsidP="00214688">
            <w:r w:rsidRPr="00F368C3">
              <w:t>Унапређење руралног развоја села Кеви</w:t>
            </w:r>
          </w:p>
          <w:p w:rsidR="00F242C8" w:rsidRPr="00F368C3" w:rsidRDefault="00F242C8" w:rsidP="00214688">
            <w:r>
              <w:t>Kevi falu vidékfejlesztésének előmozdítása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242C8" w:rsidRPr="00F368C3" w:rsidRDefault="00F242C8" w:rsidP="00214688">
            <w:pPr>
              <w:jc w:val="center"/>
            </w:pPr>
            <w:r w:rsidRPr="00F368C3">
              <w:t>200.000,00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242C8" w:rsidRPr="00F368C3" w:rsidRDefault="00F242C8" w:rsidP="00214688">
            <w:pPr>
              <w:jc w:val="center"/>
            </w:pPr>
            <w:r>
              <w:t>60</w:t>
            </w:r>
          </w:p>
        </w:tc>
      </w:tr>
      <w:tr w:rsidR="00F242C8" w:rsidRPr="00F368C3" w:rsidTr="0021468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2C8" w:rsidRPr="00F368C3" w:rsidRDefault="00F242C8" w:rsidP="00214688">
            <w:pPr>
              <w:autoSpaceDE w:val="0"/>
              <w:autoSpaceDN w:val="0"/>
              <w:adjustRightInd w:val="0"/>
              <w:jc w:val="center"/>
            </w:pPr>
            <w:r w:rsidRPr="00F368C3">
              <w:t>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2C8" w:rsidRPr="00F368C3" w:rsidRDefault="00F242C8" w:rsidP="00214688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F368C3">
              <w:t>2022</w:t>
            </w:r>
            <w:r>
              <w:t>.</w:t>
            </w:r>
            <w:r w:rsidRPr="00F368C3">
              <w:t>02.</w:t>
            </w:r>
            <w:r>
              <w:t>28.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42C8" w:rsidRPr="00F368C3" w:rsidRDefault="00F242C8" w:rsidP="00214688">
            <w:r w:rsidRPr="00F368C3">
              <w:t>Друштво Сенћанских дегустатора ракије</w:t>
            </w:r>
          </w:p>
          <w:p w:rsidR="00F242C8" w:rsidRPr="00F368C3" w:rsidRDefault="00F242C8" w:rsidP="00214688"/>
          <w:p w:rsidR="00F242C8" w:rsidRPr="00F368C3" w:rsidRDefault="00F242C8" w:rsidP="00214688">
            <w:r w:rsidRPr="00F368C3">
              <w:t>Zentai Pálinkabirálók Társasága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42C8" w:rsidRPr="00F368C3" w:rsidRDefault="00F242C8" w:rsidP="00214688">
            <w:r w:rsidRPr="00F368C3">
              <w:t>Pálinkafőzés hagyományápolása, korszerűsítése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242C8" w:rsidRPr="00F368C3" w:rsidRDefault="00F242C8" w:rsidP="00214688">
            <w:pPr>
              <w:jc w:val="center"/>
            </w:pPr>
            <w:r w:rsidRPr="00F368C3">
              <w:t>20.000,00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242C8" w:rsidRPr="00F368C3" w:rsidRDefault="00F242C8" w:rsidP="00214688">
            <w:pPr>
              <w:jc w:val="center"/>
            </w:pPr>
            <w:r>
              <w:t>40</w:t>
            </w:r>
          </w:p>
        </w:tc>
      </w:tr>
      <w:tr w:rsidR="00F242C8" w:rsidRPr="00F368C3" w:rsidTr="0021468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2C8" w:rsidRPr="00F368C3" w:rsidRDefault="00F242C8" w:rsidP="00214688">
            <w:pPr>
              <w:autoSpaceDE w:val="0"/>
              <w:autoSpaceDN w:val="0"/>
              <w:adjustRightInd w:val="0"/>
              <w:jc w:val="center"/>
            </w:pPr>
            <w:r w:rsidRPr="00F368C3">
              <w:t>6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2C8" w:rsidRPr="00F368C3" w:rsidRDefault="00F242C8" w:rsidP="00214688">
            <w:pPr>
              <w:autoSpaceDE w:val="0"/>
              <w:autoSpaceDN w:val="0"/>
              <w:adjustRightInd w:val="0"/>
              <w:jc w:val="center"/>
            </w:pPr>
            <w:r w:rsidRPr="00F368C3">
              <w:t>01.03.2022.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42C8" w:rsidRPr="00F368C3" w:rsidRDefault="00F242C8" w:rsidP="00214688">
            <w:r w:rsidRPr="00F368C3">
              <w:t>Удружење "Војвођанских мађарских младих пољопривредника"</w:t>
            </w:r>
          </w:p>
          <w:p w:rsidR="00F242C8" w:rsidRPr="00F368C3" w:rsidRDefault="00F242C8" w:rsidP="00214688"/>
          <w:p w:rsidR="00F242C8" w:rsidRPr="00F368C3" w:rsidRDefault="00F242C8" w:rsidP="00214688">
            <w:r w:rsidRPr="00F368C3">
              <w:t>Vajdasági Magyar Fiatal Mezőgazdászok Egyesülete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42C8" w:rsidRPr="00F368C3" w:rsidRDefault="00F242C8" w:rsidP="00214688">
            <w:r w:rsidRPr="00F368C3">
              <w:t>Legyél te is Zenta községi fiatal mezőgazdász!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242C8" w:rsidRPr="00F368C3" w:rsidRDefault="00F242C8" w:rsidP="00214688">
            <w:pPr>
              <w:jc w:val="center"/>
            </w:pPr>
            <w:r w:rsidRPr="00F368C3">
              <w:t>30.000,00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242C8" w:rsidRPr="00F368C3" w:rsidRDefault="00F242C8" w:rsidP="00214688">
            <w:pPr>
              <w:jc w:val="center"/>
            </w:pPr>
            <w:r>
              <w:t>60</w:t>
            </w:r>
          </w:p>
        </w:tc>
      </w:tr>
      <w:tr w:rsidR="00F242C8" w:rsidRPr="00F368C3" w:rsidTr="0021468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2C8" w:rsidRPr="00F368C3" w:rsidRDefault="00F242C8" w:rsidP="00214688">
            <w:pPr>
              <w:autoSpaceDE w:val="0"/>
              <w:autoSpaceDN w:val="0"/>
              <w:adjustRightInd w:val="0"/>
              <w:jc w:val="center"/>
            </w:pPr>
            <w:r w:rsidRPr="00F368C3">
              <w:t>7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42C8" w:rsidRPr="00F368C3" w:rsidRDefault="00F242C8" w:rsidP="00F242C8">
            <w:pPr>
              <w:autoSpaceDE w:val="0"/>
              <w:autoSpaceDN w:val="0"/>
              <w:adjustRightInd w:val="0"/>
              <w:jc w:val="center"/>
            </w:pPr>
            <w:r w:rsidRPr="00F368C3">
              <w:t>2022.03</w:t>
            </w:r>
            <w:r>
              <w:t>.01.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42C8" w:rsidRPr="00F368C3" w:rsidRDefault="00F242C8" w:rsidP="00214688">
            <w:r w:rsidRPr="00F368C3">
              <w:t>Ловачко удружење „Сента“</w:t>
            </w:r>
          </w:p>
          <w:p w:rsidR="00F242C8" w:rsidRPr="00F368C3" w:rsidRDefault="00F242C8" w:rsidP="00214688"/>
          <w:p w:rsidR="00F242C8" w:rsidRPr="00F368C3" w:rsidRDefault="00F242C8" w:rsidP="00214688">
            <w:r w:rsidRPr="00F368C3">
              <w:t>Zentai Vadásztársaság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42C8" w:rsidRDefault="00F242C8" w:rsidP="00214688">
            <w:r w:rsidRPr="00F368C3">
              <w:t>Заштита усева од дивљачи и развој ловства у Сенти</w:t>
            </w:r>
          </w:p>
          <w:p w:rsidR="00F242C8" w:rsidRPr="00F368C3" w:rsidRDefault="00F242C8" w:rsidP="00214688">
            <w:r>
              <w:br/>
              <w:t>A vetemény védelme  a vadaktól és  a vadászat fejlesztése Zentán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242C8" w:rsidRPr="00F368C3" w:rsidRDefault="00F242C8" w:rsidP="00214688">
            <w:pPr>
              <w:jc w:val="center"/>
            </w:pPr>
            <w:r w:rsidRPr="00F368C3">
              <w:t>360.000,00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242C8" w:rsidRPr="00F368C3" w:rsidRDefault="00F242C8" w:rsidP="00214688">
            <w:pPr>
              <w:jc w:val="center"/>
            </w:pPr>
            <w:r>
              <w:t>80</w:t>
            </w:r>
          </w:p>
        </w:tc>
      </w:tr>
      <w:tr w:rsidR="00E86D66" w:rsidRPr="00F368C3" w:rsidTr="009D5A70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6D66" w:rsidRPr="00A65976" w:rsidRDefault="00E86D66" w:rsidP="001976F1">
            <w:pPr>
              <w:tabs>
                <w:tab w:val="left" w:pos="900"/>
              </w:tabs>
              <w:jc w:val="center"/>
              <w:rPr>
                <w:rFonts w:ascii="Calibri" w:eastAsia="Calibri" w:hAnsi="Calibri"/>
                <w:bCs/>
                <w:color w:val="000000"/>
              </w:rPr>
            </w:pPr>
            <w:r>
              <w:rPr>
                <w:rFonts w:ascii="Calibri" w:eastAsia="Calibri" w:hAnsi="Calibri"/>
                <w:bCs/>
                <w:color w:val="000000"/>
              </w:rPr>
              <w:lastRenderedPageBreak/>
              <w:t>8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6D66" w:rsidRPr="00A65976" w:rsidRDefault="00E86D66" w:rsidP="001976F1">
            <w:pPr>
              <w:rPr>
                <w:rFonts w:ascii="Calibri" w:eastAsia="Calibri" w:hAnsi="Calibri"/>
              </w:rPr>
            </w:pPr>
            <w:r w:rsidRPr="00F368C3">
              <w:t>01.03.2022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6D66" w:rsidRPr="00906E55" w:rsidRDefault="00E86D66" w:rsidP="001976F1">
            <w:pPr>
              <w:rPr>
                <w:rFonts w:eastAsia="Calibri"/>
              </w:rPr>
            </w:pPr>
            <w:r w:rsidRPr="00906E55">
              <w:rPr>
                <w:rFonts w:eastAsia="Calibri"/>
              </w:rPr>
              <w:t>Удружење пољопривредника „Кеви“</w:t>
            </w:r>
          </w:p>
          <w:p w:rsidR="00E86D66" w:rsidRPr="00906E55" w:rsidRDefault="00E86D66" w:rsidP="001976F1">
            <w:pPr>
              <w:rPr>
                <w:rFonts w:eastAsia="Calibri"/>
              </w:rPr>
            </w:pPr>
          </w:p>
          <w:p w:rsidR="00E86D66" w:rsidRPr="00906E55" w:rsidRDefault="00E86D66" w:rsidP="001976F1">
            <w:pPr>
              <w:rPr>
                <w:rFonts w:eastAsia="Calibri"/>
              </w:rPr>
            </w:pPr>
            <w:r w:rsidRPr="00906E55">
              <w:rPr>
                <w:rFonts w:eastAsia="Calibri"/>
              </w:rPr>
              <w:t>"Kevi gazda" Egyesület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6D66" w:rsidRDefault="00E86D66" w:rsidP="001976F1">
            <w:pPr>
              <w:rPr>
                <w:rFonts w:eastAsia="Calibri"/>
              </w:rPr>
            </w:pPr>
            <w:r w:rsidRPr="00906E55">
              <w:rPr>
                <w:rFonts w:eastAsia="Calibri"/>
              </w:rPr>
              <w:t xml:space="preserve"> Заштита пољопривредног земљишта од комуналног отпада у Кевију</w:t>
            </w:r>
          </w:p>
          <w:p w:rsidR="00E86D66" w:rsidRDefault="00E86D66" w:rsidP="001976F1">
            <w:pPr>
              <w:rPr>
                <w:rFonts w:eastAsia="Calibri"/>
              </w:rPr>
            </w:pPr>
          </w:p>
          <w:p w:rsidR="00E86D66" w:rsidRPr="00342360" w:rsidRDefault="00E86D66" w:rsidP="005319F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02124"/>
                <w:lang w:val="en-US" w:eastAsia="en-US"/>
              </w:rPr>
            </w:pPr>
            <w:r w:rsidRPr="00E86D66">
              <w:rPr>
                <w:rFonts w:ascii="inherit" w:hAnsi="inherit" w:cs="Courier New"/>
                <w:color w:val="202124"/>
                <w:lang w:eastAsia="en-US"/>
              </w:rPr>
              <w:t xml:space="preserve">Mezőgazdasági területek védelme a </w:t>
            </w:r>
            <w:r w:rsidR="005319FD">
              <w:rPr>
                <w:rFonts w:ascii="inherit" w:hAnsi="inherit" w:cs="Courier New"/>
                <w:color w:val="202124"/>
                <w:lang w:eastAsia="en-US"/>
              </w:rPr>
              <w:t>kommunális</w:t>
            </w:r>
            <w:r w:rsidRPr="00E86D66">
              <w:rPr>
                <w:rFonts w:ascii="inherit" w:hAnsi="inherit" w:cs="Courier New"/>
                <w:color w:val="202124"/>
                <w:lang w:eastAsia="en-US"/>
              </w:rPr>
              <w:t xml:space="preserve"> hulladéktól Keviben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E86D66" w:rsidRPr="00906E55" w:rsidRDefault="00E86D66" w:rsidP="001976F1">
            <w:pPr>
              <w:tabs>
                <w:tab w:val="left" w:pos="900"/>
              </w:tabs>
              <w:jc w:val="center"/>
              <w:rPr>
                <w:rFonts w:eastAsia="Calibri"/>
                <w:bCs/>
                <w:color w:val="000000"/>
              </w:rPr>
            </w:pPr>
            <w:r w:rsidRPr="00906E55">
              <w:rPr>
                <w:rFonts w:eastAsia="Calibri"/>
              </w:rPr>
              <w:t>200.000,00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E86D66" w:rsidRPr="00906E55" w:rsidRDefault="00E86D66" w:rsidP="001976F1">
            <w:pPr>
              <w:jc w:val="center"/>
              <w:rPr>
                <w:rFonts w:eastAsia="Calibri"/>
              </w:rPr>
            </w:pPr>
            <w:r>
              <w:t>80</w:t>
            </w:r>
          </w:p>
        </w:tc>
      </w:tr>
    </w:tbl>
    <w:p w:rsidR="00F242C8" w:rsidRPr="00F368C3" w:rsidRDefault="00F242C8" w:rsidP="00F242C8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color w:val="000000"/>
        </w:rPr>
      </w:pPr>
    </w:p>
    <w:p w:rsidR="00F242C8" w:rsidRPr="00976FD4" w:rsidRDefault="00F242C8" w:rsidP="00F242C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976FD4">
        <w:rPr>
          <w:rFonts w:asciiTheme="majorBidi" w:hAnsiTheme="majorBidi" w:cstheme="majorBidi"/>
          <w:sz w:val="24"/>
          <w:szCs w:val="24"/>
          <w:lang w:val="hu-HU"/>
        </w:rPr>
        <w:t>Összhangban a  jelen pályázat megvalósítására  biztosított eszközökkel,   társfinanszírozásra  javasoljuk  az  egyesületek prog</w:t>
      </w:r>
      <w:r>
        <w:rPr>
          <w:rFonts w:asciiTheme="majorBidi" w:hAnsiTheme="majorBidi" w:cstheme="majorBidi"/>
          <w:sz w:val="24"/>
          <w:szCs w:val="24"/>
          <w:lang w:val="hu-HU"/>
        </w:rPr>
        <w:t>ramjait  az  1. sorszámtól  a  7</w:t>
      </w:r>
      <w:r w:rsidRPr="00976FD4">
        <w:rPr>
          <w:rFonts w:asciiTheme="majorBidi" w:hAnsiTheme="majorBidi" w:cstheme="majorBidi"/>
          <w:sz w:val="24"/>
          <w:szCs w:val="24"/>
          <w:lang w:val="hu-HU"/>
        </w:rPr>
        <w:t xml:space="preserve">. sorszámmal bezárólag. </w:t>
      </w:r>
    </w:p>
    <w:p w:rsidR="00F242C8" w:rsidRDefault="00F242C8" w:rsidP="00F242C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242C8" w:rsidRDefault="00F242C8" w:rsidP="00F242C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a betekintésre  a  benyújtott jelentkezéseket  és  a  csatolt  dokumentációt illetően a   ranglista  közzétételétől számított  három napon belül. </w:t>
      </w:r>
    </w:p>
    <w:p w:rsidR="00F242C8" w:rsidRDefault="00F242C8" w:rsidP="00F242C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242C8" w:rsidRDefault="00F242C8" w:rsidP="00F242C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ranglistára  a pályázat résztvevői jogosultak a fellebbezésre, annak közzétételétől számított nyolc napon belül.  </w:t>
      </w:r>
    </w:p>
    <w:p w:rsidR="00F242C8" w:rsidRDefault="00F242C8" w:rsidP="00F242C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242C8" w:rsidRDefault="00F242C8" w:rsidP="00F242C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fellebbezéseket  ajánlott posta útján  vagy közvetlenül a  helyi önkormányzati egység iktatója útján kell benyújtani Zenta  község  polgármesterének a következő címre: 24400 Zenta,  Fő tér  1,  a  megjelöléssel „FELLEBBEZÉS  a nyilvános pályázat  kapcsán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a  programok/projektumok serkentésére  és  az eszközök hiányzó  részének finanszírozására  Zenta község számára közérdekű  programokra/projektumokra, amelyeket  a  mezőgazdaság- és vidékfejlesztés terén az egyesületek valósítanak  meg”</w:t>
      </w:r>
    </w:p>
    <w:p w:rsidR="00F242C8" w:rsidRDefault="00F242C8" w:rsidP="00F242C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242C8" w:rsidRDefault="00F242C8" w:rsidP="00F242C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242C8" w:rsidRDefault="00F242C8" w:rsidP="00F242C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 bizottság elnöke </w:t>
      </w:r>
    </w:p>
    <w:p w:rsidR="00F242C8" w:rsidRDefault="00F242C8" w:rsidP="00F242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Bata Tamás</w:t>
      </w:r>
      <w:r w:rsidR="00FF1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FA2">
        <w:rPr>
          <w:rFonts w:ascii="Times New Roman" w:hAnsi="Times New Roman" w:cs="Times New Roman"/>
          <w:sz w:val="24"/>
          <w:szCs w:val="24"/>
        </w:rPr>
        <w:t>s.k</w:t>
      </w:r>
      <w:proofErr w:type="spellEnd"/>
      <w:r w:rsidR="00276FA2">
        <w:rPr>
          <w:rFonts w:ascii="Times New Roman" w:hAnsi="Times New Roman" w:cs="Times New Roman"/>
          <w:sz w:val="24"/>
          <w:szCs w:val="24"/>
        </w:rPr>
        <w:t>.</w:t>
      </w:r>
    </w:p>
    <w:p w:rsidR="00276FA2" w:rsidRDefault="00276FA2" w:rsidP="00F242C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F242C8" w:rsidRDefault="00F242C8" w:rsidP="00F242C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 bizottság tagjai (akik részt vettek  a munkában) </w:t>
      </w:r>
    </w:p>
    <w:p w:rsidR="00F242C8" w:rsidRDefault="00F242C8" w:rsidP="00F242C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276FA2" w:rsidRDefault="00F242C8" w:rsidP="00276FA2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V</w:t>
      </w:r>
      <w:proofErr w:type="spellStart"/>
      <w:r>
        <w:rPr>
          <w:rFonts w:ascii="Times New Roman" w:hAnsi="Times New Roman" w:cs="Times New Roman"/>
          <w:sz w:val="24"/>
          <w:szCs w:val="24"/>
        </w:rPr>
        <w:t>asić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Zoran</w:t>
      </w:r>
      <w:proofErr w:type="spellEnd"/>
      <w:r w:rsidR="00FF1A62" w:rsidRPr="00FF1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FA2">
        <w:rPr>
          <w:rFonts w:ascii="Times New Roman" w:hAnsi="Times New Roman" w:cs="Times New Roman"/>
          <w:sz w:val="24"/>
          <w:szCs w:val="24"/>
        </w:rPr>
        <w:t>s.k</w:t>
      </w:r>
      <w:proofErr w:type="spellEnd"/>
      <w:r w:rsidR="00276FA2">
        <w:rPr>
          <w:rFonts w:ascii="Times New Roman" w:hAnsi="Times New Roman" w:cs="Times New Roman"/>
          <w:sz w:val="24"/>
          <w:szCs w:val="24"/>
        </w:rPr>
        <w:t>.</w:t>
      </w:r>
    </w:p>
    <w:p w:rsidR="00F242C8" w:rsidRDefault="00F242C8" w:rsidP="00F242C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A33708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A33708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A33708"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276FA2" w:rsidRDefault="00F242C8" w:rsidP="00276FA2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Búrány  Richárd</w:t>
      </w:r>
      <w:r w:rsidR="00FF1A62" w:rsidRPr="00FF1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FA2">
        <w:rPr>
          <w:rFonts w:ascii="Times New Roman" w:hAnsi="Times New Roman" w:cs="Times New Roman"/>
          <w:sz w:val="24"/>
          <w:szCs w:val="24"/>
        </w:rPr>
        <w:t>s.k</w:t>
      </w:r>
      <w:proofErr w:type="spellEnd"/>
      <w:r w:rsidR="00276FA2">
        <w:rPr>
          <w:rFonts w:ascii="Times New Roman" w:hAnsi="Times New Roman" w:cs="Times New Roman"/>
          <w:sz w:val="24"/>
          <w:szCs w:val="24"/>
        </w:rPr>
        <w:t>.</w:t>
      </w:r>
    </w:p>
    <w:p w:rsidR="00FF1A62" w:rsidRDefault="00FF1A62" w:rsidP="00FF1A62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276FA2" w:rsidRDefault="00F242C8" w:rsidP="00276FA2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Gedošević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Miroslav</w:t>
      </w:r>
      <w:proofErr w:type="spellEnd"/>
      <w:r w:rsidR="00FF1A62" w:rsidRPr="00FF1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FA2">
        <w:rPr>
          <w:rFonts w:ascii="Times New Roman" w:hAnsi="Times New Roman" w:cs="Times New Roman"/>
          <w:sz w:val="24"/>
          <w:szCs w:val="24"/>
        </w:rPr>
        <w:t>s.k</w:t>
      </w:r>
      <w:proofErr w:type="spellEnd"/>
    </w:p>
    <w:p w:rsidR="00F242C8" w:rsidRDefault="00F242C8" w:rsidP="00F242C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F242C8" w:rsidRDefault="00F242C8" w:rsidP="00F242C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F242C8" w:rsidRDefault="00F242C8" w:rsidP="00F242C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F242C8" w:rsidRDefault="00F242C8" w:rsidP="00F242C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242C8" w:rsidRDefault="00F242C8" w:rsidP="00F242C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242C8" w:rsidRDefault="00F242C8" w:rsidP="00F242C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242C8" w:rsidRDefault="00F242C8" w:rsidP="00F242C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242C8" w:rsidRDefault="00F242C8" w:rsidP="00F242C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242C8" w:rsidRDefault="00F242C8" w:rsidP="00F242C8"/>
    <w:p w:rsidR="00F242C8" w:rsidRDefault="00F242C8" w:rsidP="00F242C8"/>
    <w:p w:rsidR="00F242C8" w:rsidRDefault="00F242C8" w:rsidP="00F242C8"/>
    <w:p w:rsidR="00742D8A" w:rsidRDefault="005319FD"/>
    <w:sectPr w:rsidR="00742D8A" w:rsidSect="008257F0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242C8"/>
    <w:rsid w:val="00094C1C"/>
    <w:rsid w:val="00136029"/>
    <w:rsid w:val="001A1631"/>
    <w:rsid w:val="00276FA2"/>
    <w:rsid w:val="00342360"/>
    <w:rsid w:val="0039401C"/>
    <w:rsid w:val="005319FD"/>
    <w:rsid w:val="0087600A"/>
    <w:rsid w:val="00893926"/>
    <w:rsid w:val="008F6E36"/>
    <w:rsid w:val="00917AA5"/>
    <w:rsid w:val="00B253F6"/>
    <w:rsid w:val="00E86D66"/>
    <w:rsid w:val="00F242C8"/>
    <w:rsid w:val="00FF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2C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4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2C8"/>
    <w:rPr>
      <w:rFonts w:ascii="Tahoma" w:eastAsia="Times New Roman" w:hAnsi="Tahoma" w:cs="Tahoma"/>
      <w:sz w:val="16"/>
      <w:szCs w:val="16"/>
      <w:lang w:val="hu-HU" w:eastAsia="hu-H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6D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6D66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E86D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609</Words>
  <Characters>3476</Characters>
  <Application>Microsoft Office Word</Application>
  <DocSecurity>0</DocSecurity>
  <Lines>28</Lines>
  <Paragraphs>8</Paragraphs>
  <ScaleCrop>false</ScaleCrop>
  <Company>Grizli777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gis5</cp:lastModifiedBy>
  <cp:revision>5</cp:revision>
  <dcterms:created xsi:type="dcterms:W3CDTF">2022-10-21T08:14:00Z</dcterms:created>
  <dcterms:modified xsi:type="dcterms:W3CDTF">2022-10-21T08:19:00Z</dcterms:modified>
</cp:coreProperties>
</file>