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54" w:rsidRDefault="005F1354" w:rsidP="005F1354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5F1354" w:rsidRDefault="005F1354" w:rsidP="005F1354">
      <w:pPr>
        <w:tabs>
          <w:tab w:val="left" w:pos="3450"/>
        </w:tabs>
        <w:jc w:val="both"/>
        <w:rPr>
          <w:lang w:val="hu-HU"/>
        </w:rPr>
      </w:pPr>
    </w:p>
    <w:p w:rsidR="005F1354" w:rsidRDefault="005F1354" w:rsidP="005F1354">
      <w:pPr>
        <w:tabs>
          <w:tab w:val="left" w:pos="3450"/>
        </w:tabs>
        <w:jc w:val="both"/>
        <w:rPr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lang w:val="hu-HU"/>
        </w:rPr>
      </w:pPr>
      <w:r>
        <w:rPr>
          <w:lang w:val="hu-HU"/>
        </w:rPr>
        <w:t>ZENTA KÖZSÉG</w:t>
      </w:r>
    </w:p>
    <w:p w:rsidR="005F1354" w:rsidRDefault="005F1354" w:rsidP="005F1354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jc w:val="center"/>
        <w:rPr>
          <w:b/>
          <w:bCs/>
          <w:lang w:val="hu-HU"/>
        </w:rPr>
      </w:pPr>
    </w:p>
    <w:p w:rsidR="005F1354" w:rsidRDefault="005F1354" w:rsidP="005F135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AZ EGYESÜLETEK  ÁLAL  MEGVALÓSÍTOTT KÖZÉRDEKŰ   PROGRAMOK   ÉVES PROGRAMJA EGY RÉSZÉNEK  A  FINANSZÍROZÁSÁRÓL  A BÉRLETI DÍJ ÉS EGYÉ</w:t>
      </w:r>
      <w:r w:rsidR="00AE4BF9">
        <w:rPr>
          <w:b/>
          <w:bCs/>
          <w:lang w:val="hu-HU"/>
        </w:rPr>
        <w:t>B KÖLTSÉGEK  LEFEDÉSÉRE A 2023-A</w:t>
      </w:r>
      <w:r>
        <w:rPr>
          <w:b/>
          <w:bCs/>
          <w:lang w:val="hu-HU"/>
        </w:rPr>
        <w:t>S ÉVBEN</w:t>
      </w: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5F1354" w:rsidTr="005F1354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Az eszközök odaítéléséről szóló </w:t>
            </w:r>
            <w:proofErr w:type="gramStart"/>
            <w:r>
              <w:rPr>
                <w:b/>
                <w:lang w:val="hu-HU"/>
              </w:rPr>
              <w:t>szerződés  száma</w:t>
            </w:r>
            <w:proofErr w:type="gramEnd"/>
            <w:r>
              <w:rPr>
                <w:b/>
                <w:lang w:val="hu-HU"/>
              </w:rPr>
              <w:t xml:space="preserve">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 </w:t>
            </w:r>
          </w:p>
        </w:tc>
      </w:tr>
    </w:tbl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5F1354" w:rsidTr="005F135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F1354" w:rsidTr="005F135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F1354" w:rsidTr="005F135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F1354" w:rsidTr="005F135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F1354" w:rsidTr="005F135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F1354" w:rsidTr="005F135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5F1354" w:rsidTr="005F135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F1354" w:rsidTr="005F1354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>PÉNZÜGYI JELENTÉS</w:t>
      </w:r>
    </w:p>
    <w:p w:rsidR="005F1354" w:rsidRDefault="005F1354" w:rsidP="005F1354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5F1354" w:rsidTr="005F1354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F1354" w:rsidRDefault="005F1354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5F1354" w:rsidRDefault="005F1354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5F1354" w:rsidRDefault="005F1354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5F1354" w:rsidRDefault="005F1354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5F1354" w:rsidRDefault="005F1354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5F1354" w:rsidTr="005F1354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F1354" w:rsidRDefault="005F1354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1354" w:rsidRDefault="005F1354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F1354" w:rsidRDefault="005F1354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1354" w:rsidRDefault="005F1354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F1354" w:rsidRDefault="005F1354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5F1354" w:rsidRDefault="005F1354" w:rsidP="005F1354">
      <w:pPr>
        <w:rPr>
          <w:i/>
          <w:lang w:val="hu-HU"/>
        </w:rPr>
      </w:pPr>
      <w:r>
        <w:rPr>
          <w:i/>
          <w:lang w:val="hu-HU"/>
        </w:rPr>
        <w:t>(Szükség szerint hozzáfűzni sorokat)</w:t>
      </w: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  <w:proofErr w:type="gramStart"/>
      <w:r>
        <w:rPr>
          <w:b/>
          <w:sz w:val="20"/>
          <w:szCs w:val="20"/>
          <w:lang w:val="hu-HU"/>
        </w:rPr>
        <w:t>Az  előző</w:t>
      </w:r>
      <w:proofErr w:type="gramEnd"/>
      <w:r>
        <w:rPr>
          <w:b/>
          <w:sz w:val="20"/>
          <w:szCs w:val="20"/>
          <w:lang w:val="hu-HU"/>
        </w:rPr>
        <w:t xml:space="preserve"> táblázatban   felsorolt  összes pénzügyi dokumentáció  fénymásolatát meg  kell küldeni a jelen jelentés alkotó részeként, a  felelős  személy  nyilatkozata aláírt és hitelesített szövegével,  hogy a fénymásolat megegyezik az  eredetivel. </w:t>
      </w: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ELBESZÉLŐ JELENTÉS</w:t>
      </w:r>
    </w:p>
    <w:p w:rsidR="005F1354" w:rsidRDefault="005F1354" w:rsidP="005F1354">
      <w:pPr>
        <w:pStyle w:val="ListParagraph"/>
        <w:widowControl w:val="0"/>
        <w:ind w:left="1080"/>
        <w:rPr>
          <w:b/>
          <w:u w:val="single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F1354" w:rsidTr="005F1354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b/>
                <w:spacing w:val="5"/>
                <w:lang w:val="sr-Cyrl-B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5F1354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354" w:rsidRDefault="005F1354">
                  <w:pPr>
                    <w:spacing w:line="276" w:lineRule="auto"/>
                    <w:rPr>
                      <w:b/>
                      <w:lang w:val="sr-Cyrl-BA"/>
                    </w:rPr>
                  </w:pPr>
                </w:p>
                <w:p w:rsidR="005F1354" w:rsidRDefault="005F1354">
                  <w:pPr>
                    <w:spacing w:line="276" w:lineRule="auto"/>
                    <w:rPr>
                      <w:b/>
                      <w:lang w:val="sr-Cyrl-BA"/>
                    </w:rPr>
                  </w:pPr>
                </w:p>
                <w:p w:rsidR="005F1354" w:rsidRDefault="005F1354">
                  <w:pPr>
                    <w:spacing w:line="276" w:lineRule="auto"/>
                    <w:rPr>
                      <w:b/>
                      <w:lang w:val="sr-Cyrl-BA"/>
                    </w:rPr>
                  </w:pPr>
                </w:p>
              </w:tc>
            </w:tr>
          </w:tbl>
          <w:p w:rsidR="005F1354" w:rsidRDefault="005F1354">
            <w:pPr>
              <w:spacing w:line="276" w:lineRule="auto"/>
              <w:rPr>
                <w:b/>
                <w:lang w:val="sr-Cyrl-BA"/>
              </w:rPr>
            </w:pPr>
          </w:p>
          <w:p w:rsidR="005F1354" w:rsidRDefault="005F1354">
            <w:pPr>
              <w:spacing w:line="276" w:lineRule="auto"/>
              <w:rPr>
                <w:b/>
                <w:spacing w:val="5"/>
                <w:lang w:val="sr-Cyrl-BA"/>
              </w:rPr>
            </w:pPr>
            <w:r>
              <w:rPr>
                <w:b/>
                <w:spacing w:val="5"/>
                <w:lang w:val="hu-HU"/>
              </w:rPr>
              <w:t>Indoklás</w:t>
            </w:r>
            <w:r>
              <w:rPr>
                <w:b/>
                <w:spacing w:val="5"/>
                <w:lang w:val="sr-Cyrl-BA"/>
              </w:rPr>
              <w:t>:</w:t>
            </w:r>
          </w:p>
          <w:p w:rsidR="005F1354" w:rsidRDefault="005F1354">
            <w:pPr>
              <w:spacing w:line="276" w:lineRule="auto"/>
              <w:rPr>
                <w:b/>
                <w:spacing w:val="5"/>
                <w:lang w:val="sr-Cyrl-BA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2"/>
              <w:gridCol w:w="1548"/>
              <w:gridCol w:w="1217"/>
              <w:gridCol w:w="5531"/>
            </w:tblGrid>
            <w:tr w:rsidR="005F1354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bCs/>
                      <w:lang w:val="sr-Cyrl-CS"/>
                    </w:rPr>
                  </w:pPr>
                  <w:r>
                    <w:rPr>
                      <w:bCs/>
                      <w:lang w:val="sr-Cyrl-CS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kiadásának kelte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 / 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5F1354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color w:val="FF0000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color w:val="FF0000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color w:val="FF0000"/>
                      <w:lang w:val="sr-Cyrl-CS"/>
                    </w:rPr>
                  </w:pP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</w:tbl>
          <w:p w:rsidR="005F1354" w:rsidRDefault="005F1354">
            <w:pPr>
              <w:spacing w:line="276" w:lineRule="auto"/>
              <w:jc w:val="both"/>
              <w:rPr>
                <w:lang w:val="sr-Cyrl-CS"/>
              </w:rPr>
            </w:pPr>
          </w:p>
        </w:tc>
      </w:tr>
    </w:tbl>
    <w:p w:rsidR="005F1354" w:rsidRDefault="005F1354" w:rsidP="005F1354">
      <w:pPr>
        <w:jc w:val="both"/>
        <w:rPr>
          <w:lang w:val="hu-HU"/>
        </w:rPr>
      </w:pPr>
    </w:p>
    <w:p w:rsidR="005F1354" w:rsidRDefault="005F1354" w:rsidP="005F1354">
      <w:pPr>
        <w:ind w:left="720"/>
        <w:jc w:val="both"/>
        <w:rPr>
          <w:lang w:val="hu-HU"/>
        </w:rPr>
      </w:pPr>
    </w:p>
    <w:p w:rsidR="005F1354" w:rsidRDefault="005F1354" w:rsidP="005F135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5F1354" w:rsidRDefault="005F1354" w:rsidP="005F135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5F1354" w:rsidRDefault="005F1354" w:rsidP="005F135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5F1354" w:rsidRDefault="005F1354" w:rsidP="005F135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5F1354" w:rsidRDefault="005F1354" w:rsidP="005F135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5F1354" w:rsidRDefault="005F1354" w:rsidP="005F1354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5F1354" w:rsidRDefault="005F1354" w:rsidP="005F1354">
      <w:pPr>
        <w:tabs>
          <w:tab w:val="left" w:pos="3450"/>
        </w:tabs>
        <w:jc w:val="both"/>
        <w:rPr>
          <w:lang w:val="hu-HU"/>
        </w:rPr>
      </w:pPr>
    </w:p>
    <w:p w:rsidR="005F1354" w:rsidRDefault="005F1354" w:rsidP="005F1354">
      <w:pPr>
        <w:tabs>
          <w:tab w:val="left" w:pos="3450"/>
        </w:tabs>
        <w:jc w:val="both"/>
        <w:rPr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5F1354" w:rsidRDefault="005F1354" w:rsidP="005F1354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5F1354" w:rsidRDefault="005F1354" w:rsidP="005F135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AZ ESZKÖZHASZNÁLÓ NYILATKOZTA</w:t>
      </w:r>
    </w:p>
    <w:p w:rsidR="005F1354" w:rsidRDefault="005F1354" w:rsidP="005F135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5F1354" w:rsidRDefault="005F1354" w:rsidP="005F135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5F1354" w:rsidRDefault="005F1354" w:rsidP="005F135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5F1354" w:rsidRDefault="005F1354" w:rsidP="005F135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___________________________________________ alul írott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felelős személy</w:t>
      </w:r>
    </w:p>
    <w:p w:rsidR="005F1354" w:rsidRDefault="005F1354" w:rsidP="005F135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5F1354" w:rsidRDefault="005F1354" w:rsidP="005F135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5F1354" w:rsidRDefault="005F1354" w:rsidP="005F1354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nevét)</w:t>
      </w:r>
    </w:p>
    <w:p w:rsidR="005F1354" w:rsidRDefault="005F1354" w:rsidP="005F1354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5F1354" w:rsidRDefault="005F1354" w:rsidP="005F135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tudatában, </w:t>
      </w:r>
    </w:p>
    <w:p w:rsidR="005F1354" w:rsidRDefault="005F1354" w:rsidP="005F135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5F1354" w:rsidRDefault="005F1354" w:rsidP="005F135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5F1354" w:rsidRDefault="005F1354" w:rsidP="005F1354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program/projektum nevét)</w:t>
      </w:r>
    </w:p>
    <w:p w:rsidR="005F1354" w:rsidRDefault="005F1354" w:rsidP="005F135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5F1354" w:rsidRDefault="005F1354" w:rsidP="005F135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5F1354" w:rsidRDefault="005F1354" w:rsidP="005F1354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5F1354" w:rsidRDefault="005F1354" w:rsidP="005F1354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miden,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jelentésben  feltüntetett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adat pontos, igaz és hiteles</w:t>
      </w:r>
      <w:r>
        <w:rPr>
          <w:lang w:val="hu-HU"/>
        </w:rPr>
        <w:t>,</w:t>
      </w:r>
    </w:p>
    <w:p w:rsidR="005F1354" w:rsidRDefault="005F1354" w:rsidP="005F1354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az okiratok és más dokumentumok,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  igazoljuk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felhasználását  a  jóváhagyott program/projektum megvalósítására nem   lettek  felhasználva  bizonyítékként   az eszközök felhasználására más  programot/projektumot illetően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5F1354" w:rsidRDefault="005F1354" w:rsidP="005F1354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5F1354" w:rsidRDefault="005F1354" w:rsidP="005F135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5F1354" w:rsidRDefault="005F1354" w:rsidP="005F1354">
      <w:pPr>
        <w:jc w:val="both"/>
        <w:rPr>
          <w:lang w:val="hu-HU"/>
        </w:rPr>
      </w:pPr>
    </w:p>
    <w:p w:rsidR="005F1354" w:rsidRDefault="005F1354" w:rsidP="005F135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5F1354" w:rsidRDefault="005F1354" w:rsidP="005F135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5F1354" w:rsidRDefault="005F1354" w:rsidP="005F135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5F1354" w:rsidRDefault="005F1354" w:rsidP="005F135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5F1354" w:rsidRDefault="005F1354" w:rsidP="005F135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5F1354" w:rsidRDefault="005F1354" w:rsidP="005F1354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5F1354" w:rsidRDefault="005F1354" w:rsidP="005F1354">
      <w:pPr>
        <w:tabs>
          <w:tab w:val="left" w:pos="3450"/>
        </w:tabs>
        <w:jc w:val="both"/>
        <w:rPr>
          <w:lang w:val="hu-HU"/>
        </w:rPr>
      </w:pPr>
    </w:p>
    <w:p w:rsidR="005F1354" w:rsidRDefault="005F1354" w:rsidP="005F1354">
      <w:pPr>
        <w:tabs>
          <w:tab w:val="left" w:pos="3450"/>
        </w:tabs>
        <w:jc w:val="both"/>
        <w:rPr>
          <w:lang w:val="hu-HU"/>
        </w:rPr>
      </w:pPr>
    </w:p>
    <w:p w:rsidR="005F1354" w:rsidRDefault="005F1354" w:rsidP="005F135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5F1354" w:rsidRDefault="005F1354" w:rsidP="005F1354"/>
    <w:p w:rsidR="005F1354" w:rsidRDefault="005F1354" w:rsidP="005F1354"/>
    <w:p w:rsidR="00905A0B" w:rsidRDefault="00905A0B"/>
    <w:sectPr w:rsidR="00905A0B" w:rsidSect="0090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354"/>
    <w:rsid w:val="00272200"/>
    <w:rsid w:val="00550485"/>
    <w:rsid w:val="005F1354"/>
    <w:rsid w:val="00825664"/>
    <w:rsid w:val="00905A0B"/>
    <w:rsid w:val="00AE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354"/>
    <w:pPr>
      <w:ind w:left="720"/>
      <w:contextualSpacing/>
    </w:pPr>
  </w:style>
  <w:style w:type="paragraph" w:customStyle="1" w:styleId="Tekst">
    <w:name w:val="Tekst"/>
    <w:basedOn w:val="Normal"/>
    <w:uiPriority w:val="99"/>
    <w:rsid w:val="005F1354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2922</Characters>
  <Application>Microsoft Office Word</Application>
  <DocSecurity>0</DocSecurity>
  <Lines>24</Lines>
  <Paragraphs>6</Paragraphs>
  <ScaleCrop>false</ScaleCrop>
  <Company>Grizli777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2023-02-27T10:44:00Z</dcterms:created>
  <dcterms:modified xsi:type="dcterms:W3CDTF">2023-02-27T10:51:00Z</dcterms:modified>
</cp:coreProperties>
</file>