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56" w:rsidRDefault="00F63256" w:rsidP="00F63256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E5DD2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256" w:rsidRDefault="00F63256" w:rsidP="00F63256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63256" w:rsidRDefault="00F63256" w:rsidP="00F6325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VAJDASÁG AUTONÓM TARTOMÁNY  </w:t>
      </w:r>
    </w:p>
    <w:p w:rsidR="00F63256" w:rsidRDefault="00F63256" w:rsidP="00F6325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KÖZSÉG </w:t>
      </w:r>
    </w:p>
    <w:p w:rsidR="00F63256" w:rsidRPr="009E5DD2" w:rsidRDefault="00F63256" w:rsidP="00F63256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ZENTA KÖZSÉG POLGÁRMESTER  </w:t>
      </w:r>
    </w:p>
    <w:p w:rsidR="00F63256" w:rsidRPr="009E5DD2" w:rsidRDefault="00F63256" w:rsidP="00F63256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Szám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>: 332-3</w:t>
      </w:r>
      <w:r w:rsidR="00EE676D">
        <w:rPr>
          <w:rFonts w:asciiTheme="majorBidi" w:hAnsiTheme="majorBidi" w:cstheme="majorBidi"/>
          <w:sz w:val="24"/>
          <w:szCs w:val="24"/>
          <w:lang w:val="de-DE"/>
        </w:rPr>
        <w:t>/2023</w:t>
      </w:r>
      <w:r>
        <w:rPr>
          <w:rFonts w:asciiTheme="majorBidi" w:hAnsiTheme="majorBidi" w:cstheme="majorBidi"/>
          <w:sz w:val="24"/>
          <w:szCs w:val="24"/>
          <w:lang w:val="de-DE"/>
        </w:rPr>
        <w:t>-II</w:t>
      </w:r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:rsidR="00F63256" w:rsidRPr="00A246BC" w:rsidRDefault="00EE676D" w:rsidP="00F632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Kelt: 2023.10.0</w:t>
      </w:r>
      <w:r w:rsidR="00F63256">
        <w:rPr>
          <w:rFonts w:asciiTheme="majorBidi" w:hAnsiTheme="majorBidi" w:cstheme="majorBidi"/>
          <w:sz w:val="24"/>
          <w:szCs w:val="24"/>
          <w:lang w:val="de-DE"/>
        </w:rPr>
        <w:t>2-án</w:t>
      </w:r>
    </w:p>
    <w:p w:rsidR="00F63256" w:rsidRPr="00D72906" w:rsidRDefault="00F63256" w:rsidP="00F632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D72906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D72906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D7290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63256" w:rsidRPr="00D72906" w:rsidRDefault="00F63256" w:rsidP="00F632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63256" w:rsidRDefault="00F63256" w:rsidP="00F6325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18.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a pályázati  bizottság  javaslatára  a  nyilvános pályázat  lefolytatására  a Zenta község számára közérdekű  programok/projektumok  serkentésére vagy programok/projektumok a  hiányzó eszközök részének  finanszírozására, amelyeket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turizmusfejlesztés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község  polgármestere   meghozta az alábbi  </w:t>
      </w:r>
    </w:p>
    <w:p w:rsidR="00F63256" w:rsidRDefault="00F63256" w:rsidP="00F6325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F63256" w:rsidRDefault="00F63256" w:rsidP="00F632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F63256" w:rsidRDefault="00F63256" w:rsidP="00F632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SERKENTSÉRE  VAGY  AZ ESZKÖZÖK HIÁNYZÓ  RÉSZÉNEK  A FINANSZÍROZÁSÁRA, AMELYEKET  AZ EGYESÜLETEK A TURIZMUSFEJLESZTÉS TERÉN VALÓSÍTANAK MEG </w:t>
      </w:r>
    </w:p>
    <w:p w:rsidR="00F63256" w:rsidRDefault="00F63256" w:rsidP="00F632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3256" w:rsidRDefault="00F63256" w:rsidP="00F6325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határozattal megállapításra kerül a programok kiválasztása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nyilvános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pályázat  lefolytatását követőn, amelyet</w:t>
      </w:r>
      <w:r w:rsidR="00EE676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 2023. március 9-é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n írt ki a  332-3</w:t>
      </w:r>
      <w:r w:rsidR="00EE676D">
        <w:rPr>
          <w:rFonts w:ascii="Times New Roman" w:hAnsi="Times New Roman" w:cs="Times New Roman"/>
          <w:bCs/>
          <w:sz w:val="24"/>
          <w:szCs w:val="24"/>
          <w:lang w:val="hu-HU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-II-es számon. </w:t>
      </w:r>
    </w:p>
    <w:p w:rsidR="00F63256" w:rsidRDefault="00F63256" w:rsidP="00F6325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F63256" w:rsidRDefault="00F63256" w:rsidP="00F6325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nyilvános pályázat megvalósítására</w:t>
      </w:r>
      <w:r w:rsidR="00EE676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EE676D" w:rsidRPr="00EE676D">
        <w:rPr>
          <w:rFonts w:ascii="Times New Roman" w:hAnsi="Times New Roman" w:cs="Times New Roman"/>
          <w:b/>
          <w:sz w:val="24"/>
          <w:szCs w:val="24"/>
          <w:lang w:val="hu-HU"/>
        </w:rPr>
        <w:t>1.000</w:t>
      </w:r>
      <w:r w:rsidRPr="00EE676D">
        <w:rPr>
          <w:rFonts w:ascii="Times New Roman" w:hAnsi="Times New Roman" w:cs="Times New Roman"/>
          <w:b/>
          <w:sz w:val="24"/>
          <w:szCs w:val="24"/>
          <w:lang w:val="hu-HU"/>
        </w:rPr>
        <w:t>.000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</w:t>
      </w:r>
      <w:r w:rsidR="00EE676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  a Zenta község  2023-a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évi  költségvetéséről szóló rendelettel (Zenta </w:t>
      </w:r>
      <w:r w:rsidR="00EE676D">
        <w:rPr>
          <w:rFonts w:ascii="Times New Roman" w:hAnsi="Times New Roman" w:cs="Times New Roman"/>
          <w:bCs/>
          <w:sz w:val="24"/>
          <w:szCs w:val="24"/>
          <w:lang w:val="hu-HU"/>
        </w:rPr>
        <w:t>Község Hivatalos Lapja,  17/2022, 5/2023. és  9/2023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sz.) lettek előirányozva, éspedig   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1502-es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TURIZMUSFEJLESZTÉS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Pr="00A246BC"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 igazgatása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a  funkcionális osztályozás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473-as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Turizmus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8B7132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EE676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118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DOTÁLÁSA: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F63256" w:rsidRDefault="00F63256" w:rsidP="00F63256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F63256" w:rsidRDefault="00F63256" w:rsidP="00F6325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2022-es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 w:rsidR="00EE676D">
        <w:rPr>
          <w:rFonts w:ascii="Times New Roman" w:hAnsi="Times New Roman" w:cs="Times New Roman"/>
          <w:b/>
          <w:sz w:val="24"/>
          <w:szCs w:val="24"/>
          <w:lang w:val="hu-HU"/>
        </w:rPr>
        <w:t>1.000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turizmusfejlesztésre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 programok (társ)finanszírozására az alábbi egyesületeknek: </w:t>
      </w:r>
    </w:p>
    <w:p w:rsidR="00F63256" w:rsidRPr="00A246BC" w:rsidRDefault="00F63256" w:rsidP="00F6325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EE676D" w:rsidRPr="00EE676D" w:rsidRDefault="00EE676D" w:rsidP="00EE676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sr-Cyrl-CS"/>
        </w:rPr>
      </w:pPr>
    </w:p>
    <w:tbl>
      <w:tblPr>
        <w:tblW w:w="963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1619"/>
        <w:gridCol w:w="1960"/>
        <w:gridCol w:w="1654"/>
        <w:gridCol w:w="1971"/>
        <w:gridCol w:w="1267"/>
      </w:tblGrid>
      <w:tr w:rsidR="00EE676D" w:rsidRPr="00EE676D" w:rsidTr="00F448F8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676D" w:rsidRPr="00EE676D" w:rsidRDefault="00EE676D" w:rsidP="00F448F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676D" w:rsidRPr="00EE676D" w:rsidRDefault="00EE676D" w:rsidP="00F448F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jelentkezés</w:t>
            </w:r>
            <w:proofErr w:type="spellEnd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átvételének</w:t>
            </w:r>
            <w:proofErr w:type="spellEnd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kelte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676D" w:rsidRPr="00EE676D" w:rsidRDefault="00EE676D" w:rsidP="00F448F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676D" w:rsidRPr="00EE676D" w:rsidRDefault="00EE676D" w:rsidP="00F448F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676D" w:rsidRPr="00EE676D" w:rsidRDefault="00EE676D" w:rsidP="00F448F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EE676D">
              <w:rPr>
                <w:rFonts w:asciiTheme="majorBidi" w:hAnsiTheme="majorBidi" w:cstheme="majorBidi"/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676D" w:rsidRPr="00EE676D" w:rsidRDefault="00EE676D" w:rsidP="00F448F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E676D">
              <w:rPr>
                <w:rFonts w:asciiTheme="majorBidi" w:hAnsiTheme="majorBidi" w:cstheme="majorBidi"/>
                <w:b/>
                <w:bCs/>
                <w:color w:val="000000"/>
              </w:rPr>
              <w:t>Pontszám</w:t>
            </w:r>
            <w:proofErr w:type="spellEnd"/>
          </w:p>
        </w:tc>
      </w:tr>
      <w:tr w:rsidR="00EE676D" w:rsidRPr="00EE676D" w:rsidTr="00F448F8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76D" w:rsidRPr="00EE676D" w:rsidRDefault="00EE676D" w:rsidP="00F448F8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76D" w:rsidRPr="00EE676D" w:rsidRDefault="00EE676D" w:rsidP="00EE6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2023.03.20.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76D" w:rsidRPr="00EE676D" w:rsidRDefault="00EE676D" w:rsidP="00F448F8">
            <w:pPr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Савез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инвалида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рада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Војводине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Општинска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организација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Сента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</w:p>
          <w:p w:rsidR="00EE676D" w:rsidRPr="00EE676D" w:rsidRDefault="00EE676D" w:rsidP="00F448F8">
            <w:pPr>
              <w:rPr>
                <w:rFonts w:asciiTheme="majorBidi" w:hAnsiTheme="majorBidi" w:cstheme="majorBidi"/>
              </w:rPr>
            </w:pPr>
          </w:p>
          <w:p w:rsidR="00EE676D" w:rsidRPr="00EE676D" w:rsidRDefault="00EE676D" w:rsidP="00F448F8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Vajdasági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Munkarokkantak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Szövetsége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Zenta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Község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Munkarokkantak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EE676D">
              <w:rPr>
                <w:rFonts w:asciiTheme="majorBidi" w:hAnsiTheme="majorBidi" w:cstheme="majorBidi"/>
              </w:rPr>
              <w:t>Egyesülete</w:t>
            </w:r>
            <w:proofErr w:type="spellEnd"/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76D" w:rsidRPr="00EE676D" w:rsidRDefault="00EE676D" w:rsidP="00F448F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Туризам</w:t>
            </w:r>
            <w:proofErr w:type="spellEnd"/>
          </w:p>
          <w:p w:rsidR="00EE676D" w:rsidRPr="00EE676D" w:rsidRDefault="00EE676D" w:rsidP="00F448F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:rsidR="00EE676D" w:rsidRPr="00EE676D" w:rsidRDefault="00EE676D" w:rsidP="00F448F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Turizmus</w:t>
            </w:r>
            <w:proofErr w:type="spellEnd"/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E676D" w:rsidRPr="00EE676D" w:rsidRDefault="00EE676D" w:rsidP="00F448F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200.000,00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E676D" w:rsidRPr="00EE676D" w:rsidRDefault="00EE676D" w:rsidP="00F448F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70</w:t>
            </w:r>
          </w:p>
        </w:tc>
      </w:tr>
      <w:tr w:rsidR="00EE676D" w:rsidRPr="00EE676D" w:rsidTr="00F448F8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76D" w:rsidRPr="00EE676D" w:rsidRDefault="00EE676D" w:rsidP="00F448F8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76D" w:rsidRPr="00EE676D" w:rsidRDefault="00EE676D" w:rsidP="00EE6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2023.03.21.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76D" w:rsidRPr="00EE676D" w:rsidRDefault="00EE676D" w:rsidP="00F448F8">
            <w:pPr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пензионера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EE676D">
              <w:rPr>
                <w:rFonts w:asciiTheme="majorBidi" w:hAnsiTheme="majorBidi" w:cstheme="majorBidi"/>
              </w:rPr>
              <w:t>Трећа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генерација</w:t>
            </w:r>
            <w:proofErr w:type="spellEnd"/>
          </w:p>
          <w:p w:rsidR="00EE676D" w:rsidRPr="00EE676D" w:rsidRDefault="00EE676D" w:rsidP="00F448F8">
            <w:pPr>
              <w:rPr>
                <w:rFonts w:asciiTheme="majorBidi" w:hAnsiTheme="majorBidi" w:cstheme="majorBidi"/>
              </w:rPr>
            </w:pPr>
          </w:p>
          <w:p w:rsidR="00EE676D" w:rsidRPr="00EE676D" w:rsidRDefault="00EE676D" w:rsidP="00F448F8">
            <w:pPr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Nyugdíjasok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Egyesülete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EE676D">
              <w:rPr>
                <w:rFonts w:asciiTheme="majorBidi" w:hAnsiTheme="majorBidi" w:cstheme="majorBidi"/>
              </w:rPr>
              <w:t>harmadik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generáció</w:t>
            </w:r>
            <w:proofErr w:type="spellEnd"/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Туристички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обилазак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места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у </w:t>
            </w:r>
            <w:proofErr w:type="spellStart"/>
            <w:r w:rsidRPr="00EE676D">
              <w:rPr>
                <w:rFonts w:asciiTheme="majorBidi" w:hAnsiTheme="majorBidi" w:cstheme="majorBidi"/>
              </w:rPr>
              <w:t>Војводини</w:t>
            </w:r>
            <w:proofErr w:type="spellEnd"/>
          </w:p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</w:p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Vajdaságban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a  </w:t>
            </w:r>
            <w:proofErr w:type="spellStart"/>
            <w:r w:rsidRPr="00EE676D">
              <w:rPr>
                <w:rFonts w:asciiTheme="majorBidi" w:hAnsiTheme="majorBidi" w:cstheme="majorBidi"/>
              </w:rPr>
              <w:t>helységek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turisztikai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látogatása</w:t>
            </w:r>
            <w:proofErr w:type="spellEnd"/>
          </w:p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E676D" w:rsidRPr="00EE676D" w:rsidRDefault="00EE676D" w:rsidP="00F448F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110.000,00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E676D" w:rsidRPr="00EE676D" w:rsidRDefault="00EE676D" w:rsidP="00F448F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65</w:t>
            </w:r>
          </w:p>
        </w:tc>
      </w:tr>
      <w:tr w:rsidR="00EE676D" w:rsidRPr="00EE676D" w:rsidTr="00F448F8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76D" w:rsidRPr="00EE676D" w:rsidRDefault="00EE676D" w:rsidP="00F448F8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76D" w:rsidRPr="00EE676D" w:rsidRDefault="00EE676D" w:rsidP="00EE6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2023.03.22.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76D" w:rsidRPr="00EE676D" w:rsidRDefault="00EE676D" w:rsidP="00F448F8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Цивилни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центар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EE676D">
              <w:rPr>
                <w:rFonts w:asciiTheme="majorBidi" w:hAnsiTheme="majorBidi" w:cstheme="majorBidi"/>
              </w:rPr>
              <w:t>Ци-Фи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“ </w:t>
            </w:r>
            <w:proofErr w:type="spellStart"/>
            <w:r w:rsidRPr="00EE676D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EE676D" w:rsidRPr="00EE676D" w:rsidRDefault="00EE676D" w:rsidP="00F448F8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="00EE676D" w:rsidRPr="00EE676D" w:rsidRDefault="00EE676D" w:rsidP="00F448F8">
            <w:pPr>
              <w:spacing w:line="276" w:lineRule="auto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 xml:space="preserve">CI-FI </w:t>
            </w:r>
            <w:proofErr w:type="spellStart"/>
            <w:r w:rsidRPr="00EE676D">
              <w:rPr>
                <w:rFonts w:asciiTheme="majorBidi" w:hAnsiTheme="majorBidi" w:cstheme="majorBidi"/>
              </w:rPr>
              <w:t>Civilközpont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Zenta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Mosolytenger</w:t>
            </w:r>
            <w:proofErr w:type="spellEnd"/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 xml:space="preserve">XII </w:t>
            </w:r>
            <w:proofErr w:type="spellStart"/>
            <w:r w:rsidRPr="00EE676D">
              <w:rPr>
                <w:rFonts w:asciiTheme="majorBidi" w:hAnsiTheme="majorBidi" w:cstheme="majorBidi"/>
              </w:rPr>
              <w:t>Дечји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фестивал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“</w:t>
            </w:r>
            <w:proofErr w:type="spellStart"/>
            <w:r w:rsidRPr="00EE676D">
              <w:rPr>
                <w:rFonts w:asciiTheme="majorBidi" w:hAnsiTheme="majorBidi" w:cstheme="majorBidi"/>
              </w:rPr>
              <w:t>Море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осмеха</w:t>
            </w:r>
            <w:proofErr w:type="spellEnd"/>
            <w:r w:rsidRPr="00EE676D">
              <w:rPr>
                <w:rFonts w:asciiTheme="majorBidi" w:hAnsiTheme="majorBidi" w:cstheme="majorBidi"/>
              </w:rPr>
              <w:t>”</w:t>
            </w:r>
          </w:p>
          <w:p w:rsidR="00EE676D" w:rsidRPr="00EE676D" w:rsidRDefault="00EE676D" w:rsidP="00F448F8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="00EE676D" w:rsidRPr="00EE676D" w:rsidRDefault="00EE676D" w:rsidP="00F448F8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="00EE676D" w:rsidRPr="00EE676D" w:rsidRDefault="00EE676D" w:rsidP="00F448F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 xml:space="preserve">XII. </w:t>
            </w:r>
            <w:proofErr w:type="spellStart"/>
            <w:r w:rsidRPr="00EE676D">
              <w:rPr>
                <w:rFonts w:asciiTheme="majorBidi" w:hAnsiTheme="majorBidi" w:cstheme="majorBidi"/>
              </w:rPr>
              <w:t>Mosolytenger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Gyermekfesztivál</w:t>
            </w:r>
            <w:proofErr w:type="spellEnd"/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E676D" w:rsidRPr="00EE676D" w:rsidRDefault="00EE676D" w:rsidP="00F448F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200.000,00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E676D" w:rsidRPr="00EE676D" w:rsidRDefault="00EE676D" w:rsidP="00F448F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100</w:t>
            </w:r>
          </w:p>
        </w:tc>
      </w:tr>
      <w:tr w:rsidR="00EE676D" w:rsidRPr="00EE676D" w:rsidTr="00F448F8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76D" w:rsidRPr="00EE676D" w:rsidRDefault="00EE676D" w:rsidP="00F448F8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76D" w:rsidRPr="00EE676D" w:rsidRDefault="00EE676D" w:rsidP="00EE6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2023.03.23.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76D" w:rsidRPr="00EE676D" w:rsidRDefault="00EE676D" w:rsidP="00F448F8">
            <w:pPr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Уружења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грађана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EE676D">
              <w:rPr>
                <w:rFonts w:asciiTheme="majorBidi" w:hAnsiTheme="majorBidi" w:cstheme="majorBidi"/>
              </w:rPr>
              <w:t>Интеркултурални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Центар</w:t>
            </w:r>
            <w:proofErr w:type="spellEnd"/>
            <w:r w:rsidRPr="00EE676D">
              <w:rPr>
                <w:rFonts w:asciiTheme="majorBidi" w:hAnsiTheme="majorBidi" w:cstheme="majorBidi"/>
              </w:rPr>
              <w:t>“</w:t>
            </w:r>
          </w:p>
          <w:p w:rsidR="00EE676D" w:rsidRPr="00EE676D" w:rsidRDefault="00EE676D" w:rsidP="00F448F8">
            <w:pPr>
              <w:rPr>
                <w:rFonts w:asciiTheme="majorBidi" w:hAnsiTheme="majorBidi" w:cstheme="majorBidi"/>
              </w:rPr>
            </w:pPr>
          </w:p>
          <w:p w:rsidR="00EE676D" w:rsidRPr="00EE676D" w:rsidRDefault="00EE676D" w:rsidP="00F448F8">
            <w:pPr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Interkulturális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Központ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Zentai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Helyi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Szervezet</w:t>
            </w:r>
            <w:proofErr w:type="spellEnd"/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„</w:t>
            </w:r>
            <w:proofErr w:type="spellStart"/>
            <w:r w:rsidRPr="00EE676D">
              <w:rPr>
                <w:rFonts w:asciiTheme="majorBidi" w:hAnsiTheme="majorBidi" w:cstheme="majorBidi"/>
              </w:rPr>
              <w:t>Упознајмо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Јапан</w:t>
            </w:r>
            <w:proofErr w:type="spellEnd"/>
            <w:r w:rsidRPr="00EE676D">
              <w:rPr>
                <w:rFonts w:asciiTheme="majorBidi" w:hAnsiTheme="majorBidi" w:cstheme="majorBidi"/>
              </w:rPr>
              <w:t>“</w:t>
            </w:r>
          </w:p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</w:p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„</w:t>
            </w:r>
            <w:proofErr w:type="spellStart"/>
            <w:r w:rsidRPr="00EE676D">
              <w:rPr>
                <w:rFonts w:asciiTheme="majorBidi" w:hAnsiTheme="majorBidi" w:cstheme="majorBidi"/>
              </w:rPr>
              <w:t>Ismerjük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meg </w:t>
            </w:r>
            <w:proofErr w:type="spellStart"/>
            <w:r w:rsidRPr="00EE676D">
              <w:rPr>
                <w:rFonts w:asciiTheme="majorBidi" w:hAnsiTheme="majorBidi" w:cstheme="majorBidi"/>
              </w:rPr>
              <w:t>Japánt</w:t>
            </w:r>
            <w:proofErr w:type="spellEnd"/>
            <w:r w:rsidRPr="00EE676D">
              <w:rPr>
                <w:rFonts w:asciiTheme="majorBidi" w:hAnsiTheme="majorBidi" w:cstheme="majorBidi"/>
              </w:rPr>
              <w:t>“</w:t>
            </w:r>
          </w:p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E676D" w:rsidRPr="00EE676D" w:rsidRDefault="00EE676D" w:rsidP="00F448F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105.000,00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E676D" w:rsidRPr="00EE676D" w:rsidRDefault="00EE676D" w:rsidP="00F448F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65</w:t>
            </w:r>
          </w:p>
        </w:tc>
      </w:tr>
      <w:tr w:rsidR="00EE676D" w:rsidRPr="00EE676D" w:rsidTr="00F448F8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76D" w:rsidRPr="00EE676D" w:rsidRDefault="00EE676D" w:rsidP="00F448F8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676D" w:rsidRPr="00EE676D" w:rsidRDefault="00EE676D" w:rsidP="00EE6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2023.03.28.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76D" w:rsidRPr="00EE676D" w:rsidRDefault="00EE676D" w:rsidP="00F448F8">
            <w:pPr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„ </w:t>
            </w:r>
            <w:proofErr w:type="spellStart"/>
            <w:r w:rsidRPr="00EE676D">
              <w:rPr>
                <w:rFonts w:asciiTheme="majorBidi" w:hAnsiTheme="majorBidi" w:cstheme="majorBidi"/>
              </w:rPr>
              <w:t>Зелени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Ф </w:t>
            </w:r>
            <w:proofErr w:type="spellStart"/>
            <w:r w:rsidRPr="00EE676D">
              <w:rPr>
                <w:rFonts w:asciiTheme="majorBidi" w:hAnsiTheme="majorBidi" w:cstheme="majorBidi"/>
              </w:rPr>
              <w:lastRenderedPageBreak/>
              <w:t>Догађаји</w:t>
            </w:r>
            <w:proofErr w:type="spellEnd"/>
            <w:r w:rsidRPr="00EE676D">
              <w:rPr>
                <w:rFonts w:asciiTheme="majorBidi" w:hAnsiTheme="majorBidi" w:cstheme="majorBidi"/>
              </w:rPr>
              <w:t>“</w:t>
            </w:r>
          </w:p>
          <w:p w:rsidR="00EE676D" w:rsidRPr="00EE676D" w:rsidRDefault="00EE676D" w:rsidP="00F448F8">
            <w:pPr>
              <w:rPr>
                <w:rFonts w:asciiTheme="majorBidi" w:hAnsiTheme="majorBidi" w:cstheme="majorBidi"/>
              </w:rPr>
            </w:pPr>
          </w:p>
          <w:p w:rsidR="00EE676D" w:rsidRPr="00EE676D" w:rsidRDefault="00EE676D" w:rsidP="00F448F8">
            <w:pPr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„Green F Events“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</w:p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Дани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“</w:t>
            </w:r>
            <w:proofErr w:type="spellStart"/>
            <w:r w:rsidRPr="00EE676D">
              <w:rPr>
                <w:rFonts w:asciiTheme="majorBidi" w:hAnsiTheme="majorBidi" w:cstheme="majorBidi"/>
              </w:rPr>
              <w:t>Халас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lastRenderedPageBreak/>
              <w:t>чарде</w:t>
            </w:r>
            <w:proofErr w:type="spellEnd"/>
            <w:r w:rsidRPr="00EE676D">
              <w:rPr>
                <w:rFonts w:asciiTheme="majorBidi" w:hAnsiTheme="majorBidi" w:cstheme="majorBidi"/>
              </w:rPr>
              <w:t>”</w:t>
            </w:r>
          </w:p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</w:p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E676D">
              <w:rPr>
                <w:rFonts w:asciiTheme="majorBidi" w:hAnsiTheme="majorBidi" w:cstheme="majorBidi"/>
              </w:rPr>
              <w:t>Halászcsárdai</w:t>
            </w:r>
            <w:proofErr w:type="spellEnd"/>
            <w:r w:rsidRPr="00EE676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676D">
              <w:rPr>
                <w:rFonts w:asciiTheme="majorBidi" w:hAnsiTheme="majorBidi" w:cstheme="majorBidi"/>
              </w:rPr>
              <w:t>napok</w:t>
            </w:r>
            <w:proofErr w:type="spellEnd"/>
          </w:p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E676D" w:rsidRPr="00EE676D" w:rsidRDefault="00EE676D" w:rsidP="00F448F8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E676D">
              <w:rPr>
                <w:rFonts w:asciiTheme="majorBidi" w:hAnsiTheme="majorBidi" w:cstheme="majorBidi"/>
                <w:bCs/>
                <w:color w:val="000000"/>
              </w:rPr>
              <w:lastRenderedPageBreak/>
              <w:t>300.000,00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</w:p>
          <w:p w:rsidR="00EE676D" w:rsidRPr="00EE676D" w:rsidRDefault="00EE676D" w:rsidP="00F448F8">
            <w:pPr>
              <w:jc w:val="center"/>
              <w:rPr>
                <w:rFonts w:asciiTheme="majorBidi" w:hAnsiTheme="majorBidi" w:cstheme="majorBidi"/>
              </w:rPr>
            </w:pPr>
            <w:r w:rsidRPr="00EE676D">
              <w:rPr>
                <w:rFonts w:asciiTheme="majorBidi" w:hAnsiTheme="majorBidi" w:cstheme="majorBidi"/>
              </w:rPr>
              <w:t>100</w:t>
            </w:r>
          </w:p>
        </w:tc>
      </w:tr>
    </w:tbl>
    <w:p w:rsidR="00EE676D" w:rsidRDefault="00EE676D" w:rsidP="00EE676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</w:rPr>
      </w:pPr>
    </w:p>
    <w:p w:rsidR="00F63256" w:rsidRPr="00EE676D" w:rsidRDefault="00EE676D" w:rsidP="00EE67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EE676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F63256" w:rsidRPr="00EE676D">
        <w:rPr>
          <w:rFonts w:asciiTheme="majorBidi" w:hAnsiTheme="majorBidi" w:cstheme="majorBidi"/>
          <w:color w:val="000000"/>
          <w:sz w:val="24"/>
          <w:szCs w:val="24"/>
          <w:lang w:val="hu-HU"/>
        </w:rPr>
        <w:t>Felhívjuk  a</w:t>
      </w:r>
      <w:proofErr w:type="gramEnd"/>
      <w:r w:rsidR="00F63256" w:rsidRPr="00EE676D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 pályázat  résztvevőit, akik   a kért eszközöknél alacsonyabb eszközöket  kaptak, hogy  a határozat   közzétételétől számított  nyolc napon belül  küldjék meg a program revideált  költségszerkezetének  összegeit, amelyeket  a  pályázatra bejelentettek, összhangban  az odaítélt  eszközök</w:t>
      </w:r>
      <w:r w:rsidR="00F63256" w:rsidRPr="00EE676D">
        <w:rPr>
          <w:rFonts w:asciiTheme="majorBidi" w:hAnsiTheme="majorBidi" w:cstheme="majorBidi"/>
          <w:color w:val="000000"/>
          <w:lang w:val="hu-HU"/>
        </w:rPr>
        <w:t xml:space="preserve"> mértékével, illetve  a  tájékoztatást arról, hogy elállnak   a számukra odaítélt eszközöktől. </w:t>
      </w:r>
    </w:p>
    <w:p w:rsidR="00F63256" w:rsidRPr="00B5113F" w:rsidRDefault="00F63256" w:rsidP="00EE676D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B5113F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F63256" w:rsidRPr="00B5113F" w:rsidRDefault="00F63256" w:rsidP="00F632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63256" w:rsidRPr="00B5113F" w:rsidRDefault="00F63256" w:rsidP="00F6325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63256" w:rsidRPr="00B5113F" w:rsidRDefault="00F63256" w:rsidP="00F6325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F63256" w:rsidRPr="00B5113F" w:rsidRDefault="00F63256" w:rsidP="00F63256">
      <w:pPr>
        <w:rPr>
          <w:lang w:val="hu-HU"/>
        </w:rPr>
      </w:pPr>
    </w:p>
    <w:p w:rsidR="00F63256" w:rsidRPr="000B50F3" w:rsidRDefault="00F63256" w:rsidP="00F63256">
      <w:pPr>
        <w:autoSpaceDE w:val="0"/>
        <w:autoSpaceDN w:val="0"/>
        <w:adjustRightInd w:val="0"/>
        <w:spacing w:line="264" w:lineRule="atLeast"/>
        <w:textAlignment w:val="center"/>
        <w:rPr>
          <w:lang w:val="hu-HU"/>
        </w:rPr>
      </w:pPr>
    </w:p>
    <w:p w:rsidR="00F63256" w:rsidRPr="00D72906" w:rsidRDefault="00F63256" w:rsidP="00F63256">
      <w:pPr>
        <w:rPr>
          <w:lang w:val="hu-HU"/>
        </w:rPr>
      </w:pPr>
    </w:p>
    <w:p w:rsidR="006A50D6" w:rsidRPr="00F63256" w:rsidRDefault="006A50D6">
      <w:pPr>
        <w:rPr>
          <w:lang w:val="hu-HU"/>
        </w:rPr>
      </w:pPr>
    </w:p>
    <w:sectPr w:rsidR="006A50D6" w:rsidRPr="00F63256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2034E"/>
    <w:multiLevelType w:val="hybridMultilevel"/>
    <w:tmpl w:val="6E02E62C"/>
    <w:lvl w:ilvl="0" w:tplc="AD44836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256"/>
    <w:rsid w:val="00222E6A"/>
    <w:rsid w:val="006A50D6"/>
    <w:rsid w:val="00CA3C3F"/>
    <w:rsid w:val="00D87122"/>
    <w:rsid w:val="00EE676D"/>
    <w:rsid w:val="00F6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5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2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3256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character" w:customStyle="1" w:styleId="y2iqfc">
    <w:name w:val="y2iqfc"/>
    <w:basedOn w:val="DefaultParagraphFont"/>
    <w:rsid w:val="00F63256"/>
  </w:style>
  <w:style w:type="paragraph" w:styleId="HTMLPreformatted">
    <w:name w:val="HTML Preformatted"/>
    <w:basedOn w:val="Normal"/>
    <w:link w:val="HTMLPreformattedChar"/>
    <w:uiPriority w:val="99"/>
    <w:unhideWhenUsed/>
    <w:rsid w:val="00F63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3256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5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3387</Characters>
  <Application>Microsoft Office Word</Application>
  <DocSecurity>0</DocSecurity>
  <Lines>28</Lines>
  <Paragraphs>7</Paragraphs>
  <ScaleCrop>false</ScaleCrop>
  <Company>Grizli777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2023-10-02T11:47:00Z</dcterms:created>
  <dcterms:modified xsi:type="dcterms:W3CDTF">2023-10-03T07:54:00Z</dcterms:modified>
</cp:coreProperties>
</file>