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D4" w:rsidRDefault="009F44D4" w:rsidP="009F44D4">
      <w:pPr>
        <w:pStyle w:val="NoSpacing"/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D4" w:rsidRDefault="009F44D4" w:rsidP="009F44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9F44D4" w:rsidRDefault="009F44D4" w:rsidP="009F44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9F44D4" w:rsidRDefault="009F44D4" w:rsidP="009F44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9F44D4" w:rsidRDefault="009F44D4" w:rsidP="009F44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9F44D4" w:rsidRDefault="009B71C1" w:rsidP="009F44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000196953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2024 08858 002 000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001</w:t>
      </w:r>
    </w:p>
    <w:p w:rsidR="009F44D4" w:rsidRDefault="009B71C1" w:rsidP="009F44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2024.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február  1</w:t>
      </w:r>
      <w:r w:rsidR="009F44D4">
        <w:rPr>
          <w:rFonts w:asciiTheme="majorBidi" w:hAnsiTheme="majorBidi" w:cstheme="majorBidi"/>
          <w:sz w:val="24"/>
          <w:szCs w:val="24"/>
          <w:lang w:val="hu-HU"/>
        </w:rPr>
        <w:t>-</w:t>
      </w:r>
      <w:r>
        <w:rPr>
          <w:rFonts w:asciiTheme="majorBidi" w:hAnsiTheme="majorBidi" w:cstheme="majorBidi"/>
          <w:sz w:val="24"/>
          <w:szCs w:val="24"/>
          <w:lang w:val="hu-HU"/>
        </w:rPr>
        <w:t>j</w:t>
      </w:r>
      <w:r w:rsidR="009F44D4">
        <w:rPr>
          <w:rFonts w:asciiTheme="majorBidi" w:hAnsiTheme="majorBidi" w:cstheme="majorBidi"/>
          <w:sz w:val="24"/>
          <w:szCs w:val="24"/>
          <w:lang w:val="hu-HU"/>
        </w:rPr>
        <w:t>én</w:t>
      </w:r>
      <w:proofErr w:type="gramEnd"/>
    </w:p>
    <w:p w:rsidR="009F44D4" w:rsidRDefault="009F44D4" w:rsidP="009F44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F44D4" w:rsidRDefault="009F44D4" w:rsidP="009F44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F44D4" w:rsidRDefault="009F44D4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</w:t>
      </w:r>
      <w:r w:rsidR="009B71C1">
        <w:rPr>
          <w:rFonts w:asciiTheme="majorBidi" w:hAnsiTheme="majorBidi" w:cstheme="majorBidi"/>
          <w:sz w:val="24"/>
          <w:szCs w:val="24"/>
          <w:lang w:val="hu-HU"/>
        </w:rPr>
        <w:t xml:space="preserve"> összhangban  Zenta  község 2024</w:t>
      </w:r>
      <w:r>
        <w:rPr>
          <w:rFonts w:asciiTheme="majorBidi" w:hAnsiTheme="majorBidi" w:cstheme="majorBidi"/>
          <w:sz w:val="24"/>
          <w:szCs w:val="24"/>
          <w:lang w:val="hu-HU"/>
        </w:rPr>
        <w:t>-es évi költségvetésével (Zenta</w:t>
      </w:r>
      <w:r w:rsidR="009B71C1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15/2023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sz.)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9F44D4" w:rsidRDefault="009F44D4" w:rsidP="009F44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44D4" w:rsidRDefault="009F44D4" w:rsidP="009F44D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9F44D4" w:rsidRDefault="009F44D4" w:rsidP="009F44D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A ROKKANT SZEMÉLYEK TÁMOGATÁSA SZOCIÁLIS VÉDELEM NYÚJTÁSA</w:t>
      </w:r>
    </w:p>
    <w:p w:rsidR="009F44D4" w:rsidRDefault="009F44D4" w:rsidP="009F44D4">
      <w:pPr>
        <w:rPr>
          <w:lang w:val="hu-HU"/>
        </w:rPr>
      </w:pPr>
    </w:p>
    <w:p w:rsidR="009F44D4" w:rsidRDefault="009F44D4" w:rsidP="009F44D4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9F44D4" w:rsidRDefault="009F44D4" w:rsidP="009F44D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F44D4" w:rsidRDefault="009F44D4" w:rsidP="009F44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 az egyesületek Zenta község közérdekű programjai/projektumai  társfinanszírozására</w:t>
      </w:r>
      <w:r w:rsidR="009B71C1">
        <w:rPr>
          <w:rFonts w:asciiTheme="majorBidi" w:hAnsiTheme="majorBidi" w:cstheme="majorBidi"/>
          <w:sz w:val="24"/>
          <w:szCs w:val="24"/>
          <w:lang w:val="hu-HU"/>
        </w:rPr>
        <w:t>/finanszírozására, amelyet az egyesületek  a  rokkant személyek támogatása szociális védelem nyújtása területen valósítanak meg.</w:t>
      </w:r>
    </w:p>
    <w:p w:rsidR="009F44D4" w:rsidRDefault="009F44D4" w:rsidP="009F44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44D4" w:rsidRDefault="009F44D4" w:rsidP="009F44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9F44D4" w:rsidRDefault="009F44D4" w:rsidP="009F44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F44D4" w:rsidRDefault="009F44D4" w:rsidP="009F44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9F44D4" w:rsidRDefault="009F44D4" w:rsidP="009F44D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9F44D4" w:rsidRDefault="009F44D4" w:rsidP="009F44D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9F44D4" w:rsidRDefault="009F44D4" w:rsidP="009F44D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legalább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három  hónapja  be van jegyezve a területen  a  tevékenység ellátására,  amelyre  a  pályázat kiírásra került,  illetve legalább egy éve,  ha   500.000 dináron felüli összegre pályázik, </w:t>
      </w:r>
    </w:p>
    <w:p w:rsidR="009F44D4" w:rsidRDefault="009F44D4" w:rsidP="009F44D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9F44D4" w:rsidRDefault="009F44D4" w:rsidP="009F44D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9F44D4" w:rsidRDefault="009F44D4" w:rsidP="009F44D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községközi  egyesületként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9F44D4" w:rsidRDefault="009F44D4" w:rsidP="009F44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9B71C1" w:rsidRDefault="009B71C1" w:rsidP="009B71C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teljes eszközök összege az egyesületek programjai/projektumai finanszírozására/társfinanszírozására a rokkant személyek támogatása szociális területén  Zenta község 2024-es évi  költségvetéséről szóló  rendelettel (Zenta Község Hivatalos Lapja,  15/2023. sz.) kerültek előirányozásra az 5-ös rész keretében KÖZSÉGI KÖZIGAZGATÁSI HIVATAL néven, éspedig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0902-es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SZOCIÁLIS- ÉS  GYEREMEKVÉDELEM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0021-es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rokkant  személyek támogatása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Máshová nem sorolt   szociális védelem  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49/0-s </w:t>
      </w:r>
      <w:r>
        <w:rPr>
          <w:rFonts w:asciiTheme="majorBidi" w:hAnsiTheme="majorBidi" w:cstheme="majorBidi"/>
          <w:sz w:val="24"/>
          <w:szCs w:val="24"/>
          <w:lang w:val="hu-HU"/>
        </w:rPr>
        <w:t>pozíciószámon,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mint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481000 számú  közgazdasági osztályozás, leírva, mint A KORMÁNYON  KÍVÜLI SZERVEZETEK  DOTÁLÁSA.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pályázat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.540.000,00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összegre kerül kiírásra. 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programokra legtovább a folyó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év  december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31-éig tartanak.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9B71C1" w:rsidRDefault="009B71C1" w:rsidP="009B71C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9B71C1" w:rsidRDefault="009B71C1" w:rsidP="009B71C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9B71C1" w:rsidRDefault="009B71C1" w:rsidP="009B71C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alapjai, ajándékok, adományok, hagyományok, hitelek és egyéb, a program finanszírozása hiányzó részeinek esetében (1-15 pont), </w:t>
      </w:r>
    </w:p>
    <w:p w:rsidR="009B71C1" w:rsidRDefault="009B71C1" w:rsidP="009B71C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9B71C1" w:rsidRDefault="009B71C1" w:rsidP="009B71C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óta pályázott-e vagy valósított-e meg programokat vagy projektumokat, amelyek más forrásokból kerültek finanszírozásra (1-15 pont).  </w:t>
      </w:r>
    </w:p>
    <w:p w:rsidR="009B71C1" w:rsidRDefault="009B71C1" w:rsidP="009B71C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/>
        </w:rPr>
      </w:pPr>
    </w:p>
    <w:p w:rsidR="00030089" w:rsidRDefault="00030089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/>
        </w:rPr>
      </w:pPr>
    </w:p>
    <w:p w:rsidR="00030089" w:rsidRPr="00030089" w:rsidRDefault="00030089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6. A KÖTELEZŐ PÁLYÁZATI DOKUMENTÁCIÓ, AMELYET MEG KELL KÜLDENI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megküldeni az alábbi dokumentációt: </w:t>
      </w:r>
    </w:p>
    <w:p w:rsidR="009B71C1" w:rsidRDefault="009B71C1" w:rsidP="009B71C1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kitöltött jelentkezési űrlapot, amely tartalmazza: </w:t>
      </w:r>
    </w:p>
    <w:p w:rsidR="009B71C1" w:rsidRDefault="009B71C1" w:rsidP="009B71C1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a jelentkezés benyújtójáról,  </w:t>
      </w:r>
    </w:p>
    <w:p w:rsidR="009B71C1" w:rsidRDefault="009B71C1" w:rsidP="009B71C1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9B71C1" w:rsidRDefault="009B71C1" w:rsidP="009B71C1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finanszírozási tervét,  </w:t>
      </w:r>
    </w:p>
    <w:p w:rsidR="009B71C1" w:rsidRDefault="009B71C1" w:rsidP="009B71C1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9B71C1" w:rsidRDefault="009B71C1" w:rsidP="009B71C1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a nyilatkozatait, amelyek a jelentkezési űrlapban kerülnek megjelölésre és  </w:t>
      </w:r>
    </w:p>
    <w:p w:rsidR="009B71C1" w:rsidRDefault="009B71C1" w:rsidP="009B71C1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nincs közzétéve a Gazdasági Alanyok Ügynökségének honlapján, a pályázati résztvevő alapszabályát. 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a jelen nyilvános pályázat mellett.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71C1" w:rsidRDefault="009B71C1" w:rsidP="009B71C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kinyomtatott és (aláírással és bélyegzővel) hitelesített jelentkezési űrlapot a kísérő kötelező pályázati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dokumentációval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rokkant személyek támogatása szociális védelem területen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postával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érdekeltek  jelentkezhetnek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telefonon  a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71C1" w:rsidRDefault="009B71C1" w:rsidP="009B71C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határideje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pályázat közzétételétől számított 15 nap. 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B71C1" w:rsidRDefault="009B71C1" w:rsidP="009B71C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HIÁNYOSSÁGÁNAK KÖVETKEZMÉNYEI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B71C1" w:rsidRDefault="009B71C1" w:rsidP="009B71C1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9B71C1" w:rsidRDefault="009B71C1" w:rsidP="009B71C1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jelentkezéseket, vagy a hiányos vagy nem precízen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bemutatott  programokat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9B71C1" w:rsidRDefault="009B71C1" w:rsidP="009B71C1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pályázati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 jelentkezéseket nem vitatjuk meg.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és tilalmak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 pénzügyi tervében az alábbiak: </w:t>
      </w:r>
    </w:p>
    <w:p w:rsidR="009B71C1" w:rsidRDefault="009B71C1" w:rsidP="009B71C1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munkába való igénybevétel költségeit (emberi erőforrások) az egyesület tagjainak egyedül akkor ismerjük el, ha olyan személyről van szó, aki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munkaviszonyban  van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az egyesületben</w:t>
      </w:r>
      <w:r w:rsidRPr="00216488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9B71C1" w:rsidRDefault="009B71C1" w:rsidP="009B71C1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legfeljebb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jóváhagyott   eszközök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20%-áig  ismerjük el,  és  a napidíj ki van zárva,  </w:t>
      </w:r>
    </w:p>
    <w:p w:rsidR="009B71C1" w:rsidRDefault="009B71C1" w:rsidP="009B71C1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9B71C1" w:rsidRDefault="009B71C1" w:rsidP="009B71C1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vendégelőadóknak, akik részt  vesznek a  programban vagy projektumban a jóváhagyott eszközök legfeljebb 30%-áig ismerjük el,  </w:t>
      </w:r>
    </w:p>
    <w:p w:rsidR="009B71C1" w:rsidRDefault="009B71C1" w:rsidP="009B71C1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9B71C1" w:rsidRDefault="009B71C1" w:rsidP="009B71C1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9B71C1" w:rsidRDefault="009B71C1" w:rsidP="009B71C1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9B71C1" w:rsidRDefault="009B71C1" w:rsidP="009B71C1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költségek az elektromos energia, gáz, fűtés és kommunális szolgáltatások térítéseire (kivéve,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   üzlethelyiségről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közérdekű programok serkentő eszközeinek vagy az eszközök hiányzó részének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finanszírozására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az odaítélési eljárásról és  az eszközök használatának ellenőrzéséről szóló  rendelet (Zenta Község Hivatalos Lapja,  31/2021. sz.)  rendelkezései a  jelen nyilvános pályázat alkotó részét képezik.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B71C1" w:rsidRDefault="009B71C1" w:rsidP="009B71C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9B71C1" w:rsidRDefault="009B71C1" w:rsidP="009B71C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71C1" w:rsidRDefault="009B71C1" w:rsidP="009B71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sectPr w:rsidR="009B71C1" w:rsidSect="00A67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4D4"/>
    <w:rsid w:val="00030089"/>
    <w:rsid w:val="0006299B"/>
    <w:rsid w:val="009B71C1"/>
    <w:rsid w:val="009D7283"/>
    <w:rsid w:val="009F44D4"/>
    <w:rsid w:val="00A67A30"/>
    <w:rsid w:val="00BA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4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44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7856</Characters>
  <Application>Microsoft Office Word</Application>
  <DocSecurity>0</DocSecurity>
  <Lines>65</Lines>
  <Paragraphs>18</Paragraphs>
  <ScaleCrop>false</ScaleCrop>
  <Company>Grizli777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2024-01-31T09:55:00Z</dcterms:created>
  <dcterms:modified xsi:type="dcterms:W3CDTF">2024-01-31T11:27:00Z</dcterms:modified>
</cp:coreProperties>
</file>